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2B2DA" w14:textId="7A7486F0" w:rsidR="00AA7BA3" w:rsidRPr="007B2EE4" w:rsidRDefault="00E03B28" w:rsidP="00700E88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7B2EE4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</w:p>
    <w:p w14:paraId="479D84AB" w14:textId="69F743A3" w:rsidR="00C0121F" w:rsidRPr="007B2EE4" w:rsidRDefault="00C0121F" w:rsidP="004925E4">
      <w:pPr>
        <w:spacing w:after="0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B2EE4">
        <w:rPr>
          <w:rFonts w:ascii="TH SarabunPSK" w:hAnsi="TH SarabunPSK" w:cs="TH SarabunPSK"/>
          <w:b/>
          <w:bCs/>
          <w:sz w:val="30"/>
          <w:szCs w:val="30"/>
          <w:cs/>
        </w:rPr>
        <w:t xml:space="preserve">วิสัยทัศน์ : </w:t>
      </w:r>
      <w:r w:rsidR="00700E88" w:rsidRPr="007B2EE4">
        <w:rPr>
          <w:rFonts w:ascii="TH SarabunPSK" w:hAnsi="TH SarabunPSK" w:cs="TH SarabunPSK"/>
          <w:b/>
          <w:bCs/>
          <w:sz w:val="30"/>
          <w:szCs w:val="30"/>
          <w:cs/>
        </w:rPr>
        <w:t>ศูนย์กลางการแพทย์และสาธารณสุขที่เป็นเลิศระดับนานาชาติ</w:t>
      </w:r>
    </w:p>
    <w:p w14:paraId="74DB8B12" w14:textId="77B07E59" w:rsidR="003A6527" w:rsidRPr="007B2EE4" w:rsidRDefault="00C0121F" w:rsidP="00385C55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B2EE4">
        <w:rPr>
          <w:rFonts w:ascii="TH SarabunPSK" w:hAnsi="TH SarabunPSK" w:cs="TH SarabunPSK"/>
          <w:b/>
          <w:bCs/>
          <w:sz w:val="30"/>
          <w:szCs w:val="30"/>
          <w:cs/>
        </w:rPr>
        <w:t>พันธกิจที่</w:t>
      </w:r>
      <w:r w:rsidR="003A6527" w:rsidRPr="007B2EE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203516" w:rsidRPr="007B2EE4">
        <w:rPr>
          <w:rFonts w:ascii="TH SarabunPSK" w:hAnsi="TH SarabunPSK" w:cs="TH SarabunPSK"/>
          <w:b/>
          <w:bCs/>
          <w:sz w:val="30"/>
          <w:szCs w:val="30"/>
        </w:rPr>
        <w:t>5</w:t>
      </w:r>
      <w:r w:rsidR="003A6527" w:rsidRPr="007B2EE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7B2EE4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6757D9" w:rsidRPr="007B2EE4">
        <w:rPr>
          <w:rFonts w:ascii="TH SarabunPSK" w:hAnsi="TH SarabunPSK" w:cs="TH SarabunPSK"/>
          <w:b/>
          <w:bCs/>
          <w:sz w:val="30"/>
          <w:szCs w:val="30"/>
        </w:rPr>
        <w:t>M5</w:t>
      </w:r>
      <w:r w:rsidR="009C4CC5" w:rsidRPr="007B2EE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3A6527" w:rsidRPr="007B2EE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F9552A" w:rsidRPr="007B2EE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DA4567" w:rsidRPr="007B2EE4">
        <w:rPr>
          <w:rFonts w:ascii="TH SarabunPSK" w:hAnsi="TH SarabunPSK" w:cs="TH SarabunPSK"/>
          <w:b/>
          <w:bCs/>
          <w:sz w:val="30"/>
          <w:szCs w:val="30"/>
          <w:cs/>
        </w:rPr>
        <w:t>ยกระดับบริหารจัดการทางการแพทย์และสาธารณสุขมุ่งสู่องค์กรที่มีสมรรถนะสูง</w:t>
      </w:r>
    </w:p>
    <w:p w14:paraId="17F778E5" w14:textId="6A77A8BF" w:rsidR="003A6527" w:rsidRPr="007B2EE4" w:rsidRDefault="00C0121F" w:rsidP="003A652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B2EE4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="00E23FB9" w:rsidRPr="007B2EE4">
        <w:rPr>
          <w:rFonts w:ascii="TH SarabunPSK" w:hAnsi="TH SarabunPSK" w:cs="TH SarabunPSK"/>
          <w:sz w:val="30"/>
          <w:szCs w:val="30"/>
        </w:rPr>
        <w:sym w:font="Wingdings 2" w:char="F052"/>
      </w:r>
      <w:r w:rsidR="003A6527" w:rsidRPr="007B2EE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A57FB7" w:rsidRPr="007B2EE4">
        <w:rPr>
          <w:rFonts w:ascii="TH SarabunPSK" w:hAnsi="TH SarabunPSK" w:cs="TH SarabunPSK"/>
          <w:b/>
          <w:bCs/>
          <w:sz w:val="30"/>
          <w:szCs w:val="30"/>
        </w:rPr>
        <w:t>W</w:t>
      </w:r>
      <w:r w:rsidRPr="007B2EE4">
        <w:rPr>
          <w:rFonts w:ascii="TH SarabunPSK" w:hAnsi="TH SarabunPSK" w:cs="TH SarabunPSK"/>
          <w:b/>
          <w:bCs/>
          <w:sz w:val="30"/>
          <w:szCs w:val="30"/>
        </w:rPr>
        <w:t>O</w:t>
      </w:r>
      <w:r w:rsidR="003A6527" w:rsidRPr="007B2EE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7B2EE4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9C4CC5" w:rsidRPr="007B2EE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3A6527" w:rsidRPr="007B2EE4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A57FB7" w:rsidRPr="007B2EE4">
        <w:rPr>
          <w:rFonts w:ascii="TH SarabunPSK" w:hAnsi="TH SarabunPSK" w:cs="TH SarabunPSK"/>
          <w:b/>
          <w:bCs/>
          <w:sz w:val="30"/>
          <w:szCs w:val="30"/>
          <w:cs/>
        </w:rPr>
        <w:t>พัฒนาการบริหารจัดการโรงพยาบาลและเครือข่ายบริการสุขภาพสู่ความเป็นเลิศนานาชาติ</w:t>
      </w:r>
    </w:p>
    <w:p w14:paraId="33774EBA" w14:textId="0B91A891" w:rsidR="003A6527" w:rsidRPr="007B2EE4" w:rsidRDefault="003A6527" w:rsidP="003A652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7B2EE4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 xml:space="preserve">   </w:t>
      </w:r>
    </w:p>
    <w:p w14:paraId="3626B408" w14:textId="047A6FF1" w:rsidR="004925E4" w:rsidRPr="007B2EE4" w:rsidRDefault="004925E4" w:rsidP="003A652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7B2EE4">
        <w:rPr>
          <w:rFonts w:ascii="TH SarabunPSK" w:hAnsi="TH SarabunPSK" w:cs="TH SarabunPSK"/>
          <w:b/>
          <w:bCs/>
          <w:sz w:val="30"/>
          <w:szCs w:val="30"/>
          <w:highlight w:val="yellow"/>
        </w:rPr>
        <w:t>Roadmap</w:t>
      </w:r>
      <w:r w:rsidR="003A6527" w:rsidRPr="007B2EE4">
        <w:rPr>
          <w:rFonts w:ascii="TH SarabunPSK" w:hAnsi="TH SarabunPSK" w:cs="TH SarabunPSK"/>
          <w:b/>
          <w:bCs/>
          <w:sz w:val="30"/>
          <w:szCs w:val="30"/>
          <w:highlight w:val="yellow"/>
        </w:rPr>
        <w:t xml:space="preserve"> </w:t>
      </w:r>
      <w:proofErr w:type="gramStart"/>
      <w:r w:rsidR="003A6527" w:rsidRPr="007B2EE4">
        <w:rPr>
          <w:rFonts w:ascii="TH SarabunPSK" w:hAnsi="TH SarabunPSK" w:cs="TH SarabunPSK"/>
          <w:b/>
          <w:bCs/>
          <w:sz w:val="30"/>
          <w:szCs w:val="30"/>
          <w:highlight w:val="yellow"/>
        </w:rPr>
        <w:t>1</w:t>
      </w:r>
      <w:r w:rsidR="006757D9" w:rsidRPr="007B2EE4">
        <w:rPr>
          <w:rFonts w:ascii="TH SarabunPSK" w:hAnsi="TH SarabunPSK" w:cs="TH SarabunPSK"/>
          <w:b/>
          <w:bCs/>
          <w:sz w:val="30"/>
          <w:szCs w:val="30"/>
          <w:highlight w:val="yellow"/>
        </w:rPr>
        <w:t>7</w:t>
      </w:r>
      <w:r w:rsidR="00F9552A" w:rsidRPr="007B2EE4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 xml:space="preserve"> </w:t>
      </w:r>
      <w:r w:rsidR="003A6527" w:rsidRPr="007B2EE4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:</w:t>
      </w:r>
      <w:proofErr w:type="gramEnd"/>
      <w:r w:rsidR="003A6527" w:rsidRPr="007B2EE4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 xml:space="preserve"> </w:t>
      </w:r>
      <w:r w:rsidR="00F9552A" w:rsidRPr="007B2EE4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 xml:space="preserve"> </w:t>
      </w:r>
      <w:r w:rsidR="003A6527" w:rsidRPr="007B2EE4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การสื่อสารและการสร้างภาพลักษณ์องค์กร</w:t>
      </w:r>
    </w:p>
    <w:p w14:paraId="7690136F" w14:textId="77777777" w:rsidR="001E4334" w:rsidRPr="007B2EE4" w:rsidRDefault="001E4334" w:rsidP="001E4334">
      <w:pPr>
        <w:spacing w:after="0" w:line="240" w:lineRule="auto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B2EE4">
        <w:rPr>
          <w:rFonts w:ascii="TH SarabunPSK" w:eastAsia="Calibri" w:hAnsi="TH SarabunPSK" w:cs="TH SarabunPSK"/>
          <w:sz w:val="30"/>
          <w:szCs w:val="30"/>
        </w:rPr>
        <w:t>R17</w:t>
      </w:r>
      <w:r w:rsidRPr="007B2EE4">
        <w:rPr>
          <w:rFonts w:ascii="TH SarabunPSK" w:eastAsia="Calibri" w:hAnsi="TH SarabunPSK" w:cs="TH SarabunPSK"/>
          <w:sz w:val="30"/>
          <w:szCs w:val="30"/>
          <w:cs/>
        </w:rPr>
        <w:t>.</w:t>
      </w:r>
      <w:r w:rsidRPr="007B2EE4">
        <w:rPr>
          <w:rFonts w:ascii="TH SarabunPSK" w:eastAsia="Calibri" w:hAnsi="TH SarabunPSK" w:cs="TH SarabunPSK"/>
          <w:sz w:val="30"/>
          <w:szCs w:val="30"/>
        </w:rPr>
        <w:t>1_Core Value</w:t>
      </w:r>
    </w:p>
    <w:p w14:paraId="1046735A" w14:textId="77777777" w:rsidR="001E4334" w:rsidRPr="007B2EE4" w:rsidRDefault="001E4334" w:rsidP="001E4334">
      <w:pPr>
        <w:spacing w:after="0" w:line="240" w:lineRule="auto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B2EE4">
        <w:rPr>
          <w:rFonts w:ascii="TH SarabunPSK" w:eastAsia="Calibri" w:hAnsi="TH SarabunPSK" w:cs="TH SarabunPSK"/>
          <w:sz w:val="30"/>
          <w:szCs w:val="30"/>
        </w:rPr>
        <w:t>R17</w:t>
      </w:r>
      <w:r w:rsidRPr="007B2EE4">
        <w:rPr>
          <w:rFonts w:ascii="TH SarabunPSK" w:eastAsia="Calibri" w:hAnsi="TH SarabunPSK" w:cs="TH SarabunPSK"/>
          <w:sz w:val="30"/>
          <w:szCs w:val="30"/>
          <w:cs/>
        </w:rPr>
        <w:t>.</w:t>
      </w:r>
      <w:r w:rsidRPr="007B2EE4">
        <w:rPr>
          <w:rFonts w:ascii="TH SarabunPSK" w:eastAsia="Calibri" w:hAnsi="TH SarabunPSK" w:cs="TH SarabunPSK"/>
          <w:sz w:val="30"/>
          <w:szCs w:val="30"/>
        </w:rPr>
        <w:t>2_</w:t>
      </w:r>
      <w:r w:rsidRPr="007B2EE4">
        <w:rPr>
          <w:rFonts w:ascii="TH SarabunPSK" w:eastAsia="Calibri" w:hAnsi="TH SarabunPSK" w:cs="TH SarabunPSK"/>
          <w:sz w:val="30"/>
          <w:szCs w:val="30"/>
          <w:cs/>
        </w:rPr>
        <w:t>ลูกค้าสัมพันธ์</w:t>
      </w:r>
    </w:p>
    <w:p w14:paraId="682535DB" w14:textId="79C3F811" w:rsidR="001E4334" w:rsidRPr="007B2EE4" w:rsidRDefault="001E4334" w:rsidP="001E4334">
      <w:pPr>
        <w:spacing w:after="0" w:line="240" w:lineRule="auto"/>
        <w:ind w:firstLine="720"/>
        <w:rPr>
          <w:rFonts w:ascii="TH SarabunPSK" w:hAnsi="TH SarabunPSK" w:cs="TH SarabunPSK" w:hint="cs"/>
          <w:sz w:val="30"/>
          <w:szCs w:val="30"/>
          <w:cs/>
        </w:rPr>
      </w:pPr>
      <w:r w:rsidRPr="007B2EE4">
        <w:rPr>
          <w:rFonts w:ascii="TH SarabunPSK" w:eastAsia="Calibri" w:hAnsi="TH SarabunPSK" w:cs="TH SarabunPSK"/>
          <w:sz w:val="30"/>
          <w:szCs w:val="30"/>
        </w:rPr>
        <w:t>R17</w:t>
      </w:r>
      <w:r w:rsidRPr="007B2EE4">
        <w:rPr>
          <w:rFonts w:ascii="TH SarabunPSK" w:eastAsia="Calibri" w:hAnsi="TH SarabunPSK" w:cs="TH SarabunPSK"/>
          <w:sz w:val="30"/>
          <w:szCs w:val="30"/>
          <w:cs/>
        </w:rPr>
        <w:t>.</w:t>
      </w:r>
      <w:r w:rsidRPr="007B2EE4">
        <w:rPr>
          <w:rFonts w:ascii="TH SarabunPSK" w:eastAsia="Calibri" w:hAnsi="TH SarabunPSK" w:cs="TH SarabunPSK"/>
          <w:sz w:val="30"/>
          <w:szCs w:val="30"/>
        </w:rPr>
        <w:t xml:space="preserve">3_CSR </w:t>
      </w:r>
      <w:r w:rsidRPr="007B2EE4">
        <w:rPr>
          <w:rFonts w:ascii="TH SarabunPSK" w:eastAsia="Calibri" w:hAnsi="TH SarabunPSK" w:cs="TH SarabunPSK"/>
          <w:sz w:val="30"/>
          <w:szCs w:val="30"/>
          <w:cs/>
        </w:rPr>
        <w:t>(กิจกรรมเพื่อสังคม)</w:t>
      </w:r>
    </w:p>
    <w:tbl>
      <w:tblPr>
        <w:tblStyle w:val="a4"/>
        <w:tblW w:w="15512" w:type="dxa"/>
        <w:tblInd w:w="85" w:type="dxa"/>
        <w:tblLook w:val="04A0" w:firstRow="1" w:lastRow="0" w:firstColumn="1" w:lastColumn="0" w:noHBand="0" w:noVBand="1"/>
      </w:tblPr>
      <w:tblGrid>
        <w:gridCol w:w="2489"/>
        <w:gridCol w:w="965"/>
        <w:gridCol w:w="992"/>
        <w:gridCol w:w="993"/>
        <w:gridCol w:w="992"/>
        <w:gridCol w:w="2410"/>
        <w:gridCol w:w="1134"/>
        <w:gridCol w:w="1134"/>
        <w:gridCol w:w="1134"/>
        <w:gridCol w:w="1134"/>
        <w:gridCol w:w="2127"/>
        <w:gridCol w:w="8"/>
      </w:tblGrid>
      <w:tr w:rsidR="00F8005C" w:rsidRPr="007B2EE4" w14:paraId="499FAA93" w14:textId="26962CBC" w:rsidTr="007B2EE4">
        <w:trPr>
          <w:tblHeader/>
        </w:trPr>
        <w:tc>
          <w:tcPr>
            <w:tcW w:w="2489" w:type="dxa"/>
            <w:vMerge w:val="restart"/>
            <w:vAlign w:val="center"/>
          </w:tcPr>
          <w:p w14:paraId="05D571F3" w14:textId="77777777" w:rsidR="00C2372D" w:rsidRPr="007B2EE4" w:rsidRDefault="00C2372D" w:rsidP="005D0F4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14:paraId="68811EFD" w14:textId="77777777" w:rsidR="00C2372D" w:rsidRPr="007B2EE4" w:rsidRDefault="00C2372D" w:rsidP="005D0F4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</w:tc>
        <w:tc>
          <w:tcPr>
            <w:tcW w:w="13023" w:type="dxa"/>
            <w:gridSpan w:val="11"/>
          </w:tcPr>
          <w:p w14:paraId="6A3EEE34" w14:textId="48860401" w:rsidR="00C2372D" w:rsidRPr="007B2EE4" w:rsidRDefault="00C2372D" w:rsidP="007B2EE4">
            <w:pPr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highlight w:val="yellow"/>
                <w:cs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เป้าประสงค์เชิงยุทธศาสตร์ : </w:t>
            </w:r>
            <w:r w:rsidR="00013C58" w:rsidRPr="007B2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เป็น</w:t>
            </w:r>
            <w:r w:rsidR="00013C58" w:rsidRPr="007B2EE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องค์การที่มีสมรรถนะสูงอันดับ 1 ใน 3 ของโรงพยาบาลศูนย์กระทรวงสาธารณสุข</w:t>
            </w:r>
          </w:p>
        </w:tc>
      </w:tr>
      <w:tr w:rsidR="00F8005C" w:rsidRPr="007B2EE4" w14:paraId="21CD3D5F" w14:textId="0B452CCA" w:rsidTr="007B2EE4">
        <w:trPr>
          <w:tblHeader/>
        </w:trPr>
        <w:tc>
          <w:tcPr>
            <w:tcW w:w="2489" w:type="dxa"/>
            <w:vMerge/>
          </w:tcPr>
          <w:p w14:paraId="0D5FA98A" w14:textId="77777777" w:rsidR="00C2372D" w:rsidRPr="007B2EE4" w:rsidRDefault="00C2372D" w:rsidP="005D0F4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023" w:type="dxa"/>
            <w:gridSpan w:val="11"/>
          </w:tcPr>
          <w:p w14:paraId="77D40A6F" w14:textId="628D82B7" w:rsidR="00C2372D" w:rsidRPr="007B2EE4" w:rsidRDefault="00C2372D" w:rsidP="005D0F43">
            <w:pPr>
              <w:jc w:val="center"/>
              <w:rPr>
                <w:rStyle w:val="a7"/>
                <w:rFonts w:ascii="TH SarabunPSK" w:hAnsi="TH SarabunPSK" w:cs="TH SarabunPSK"/>
                <w:b/>
                <w:bCs/>
                <w:sz w:val="30"/>
                <w:szCs w:val="30"/>
                <w:shd w:val="clear" w:color="auto" w:fill="FFFFFF"/>
              </w:rPr>
            </w:pPr>
            <w:r w:rsidRPr="007B2EE4">
              <w:rPr>
                <w:rStyle w:val="a7"/>
                <w:rFonts w:ascii="TH SarabunPSK" w:hAnsi="TH SarabunPSK" w:cs="TH SarabunPSK"/>
                <w:b/>
                <w:bCs/>
                <w:sz w:val="30"/>
                <w:szCs w:val="30"/>
                <w:shd w:val="clear" w:color="auto" w:fill="FFFFFF"/>
              </w:rPr>
              <w:t>Project Based</w:t>
            </w:r>
          </w:p>
        </w:tc>
      </w:tr>
      <w:tr w:rsidR="00F8005C" w:rsidRPr="007B2EE4" w14:paraId="714D5BC6" w14:textId="1CA1485A" w:rsidTr="007B2EE4">
        <w:trPr>
          <w:gridAfter w:val="1"/>
          <w:wAfter w:w="8" w:type="dxa"/>
          <w:tblHeader/>
        </w:trPr>
        <w:tc>
          <w:tcPr>
            <w:tcW w:w="2489" w:type="dxa"/>
            <w:vMerge/>
          </w:tcPr>
          <w:p w14:paraId="59B82CD8" w14:textId="77777777" w:rsidR="008D0033" w:rsidRPr="007B2EE4" w:rsidRDefault="008D0033" w:rsidP="005D0F4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099D3150" w14:textId="77777777" w:rsidR="008D0033" w:rsidRPr="007B2EE4" w:rsidRDefault="008D0033" w:rsidP="005D0F4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2" w:type="dxa"/>
            <w:vAlign w:val="center"/>
          </w:tcPr>
          <w:p w14:paraId="6E79918B" w14:textId="77777777" w:rsidR="008D0033" w:rsidRPr="007B2EE4" w:rsidRDefault="008D0033" w:rsidP="005D0F4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3" w:type="dxa"/>
            <w:vAlign w:val="center"/>
          </w:tcPr>
          <w:p w14:paraId="48D16646" w14:textId="77777777" w:rsidR="008D0033" w:rsidRPr="007B2EE4" w:rsidRDefault="008D0033" w:rsidP="005D0F4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2" w:type="dxa"/>
            <w:vAlign w:val="center"/>
          </w:tcPr>
          <w:p w14:paraId="244D711C" w14:textId="77777777" w:rsidR="008D0033" w:rsidRPr="007B2EE4" w:rsidRDefault="008D0033" w:rsidP="005D0F4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A54A65A" w14:textId="2BB8C7F5" w:rsidR="008D0033" w:rsidRPr="007B2EE4" w:rsidRDefault="008D0033" w:rsidP="005D0F4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01B63E" w14:textId="4C86CC33" w:rsidR="008D0033" w:rsidRPr="007B2EE4" w:rsidRDefault="008D0033" w:rsidP="005D0F4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D8372E" w14:textId="7DF3F07E" w:rsidR="008D0033" w:rsidRPr="007B2EE4" w:rsidRDefault="008D0033" w:rsidP="005D0F4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BC196C" w14:textId="125E1ABF" w:rsidR="008D0033" w:rsidRPr="007B2EE4" w:rsidRDefault="008D0033" w:rsidP="005D0F4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24E990" w14:textId="3F34C65D" w:rsidR="008D0033" w:rsidRPr="007B2EE4" w:rsidRDefault="008D0033" w:rsidP="005D0F4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2574</w:t>
            </w:r>
          </w:p>
        </w:tc>
        <w:tc>
          <w:tcPr>
            <w:tcW w:w="2127" w:type="dxa"/>
          </w:tcPr>
          <w:p w14:paraId="72615A1E" w14:textId="66AAA15E" w:rsidR="008D0033" w:rsidRPr="007B2EE4" w:rsidRDefault="008D0033" w:rsidP="005D0F4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2575</w:t>
            </w:r>
          </w:p>
        </w:tc>
      </w:tr>
      <w:tr w:rsidR="00F8005C" w:rsidRPr="007B2EE4" w14:paraId="3935784C" w14:textId="1BCB1E4C" w:rsidTr="007B2EE4">
        <w:trPr>
          <w:gridAfter w:val="1"/>
          <w:wAfter w:w="8" w:type="dxa"/>
          <w:trHeight w:val="1382"/>
        </w:trPr>
        <w:tc>
          <w:tcPr>
            <w:tcW w:w="2489" w:type="dxa"/>
          </w:tcPr>
          <w:p w14:paraId="3FC69DFC" w14:textId="337B3BAD" w:rsidR="008D0033" w:rsidRPr="007B2EE4" w:rsidRDefault="008D0033" w:rsidP="0058284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sz w:val="30"/>
                <w:szCs w:val="30"/>
                <w:cs/>
              </w:rPr>
              <w:t>ผู้ใช้บริการ ไว้วางใจ เชื่อมั่น และศรัทธา</w:t>
            </w:r>
          </w:p>
        </w:tc>
        <w:tc>
          <w:tcPr>
            <w:tcW w:w="3942" w:type="dxa"/>
            <w:gridSpan w:val="4"/>
            <w:tcBorders>
              <w:right w:val="single" w:sz="4" w:space="0" w:color="auto"/>
            </w:tcBorders>
            <w:vAlign w:val="center"/>
          </w:tcPr>
          <w:p w14:paraId="5B25FFA1" w14:textId="77777777" w:rsidR="007B2EE4" w:rsidRDefault="008D0033" w:rsidP="00F2304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ธรรมนูญให้บริการด้วยเสน่ห์แห่งอีสาน </w:t>
            </w:r>
          </w:p>
          <w:p w14:paraId="6A813483" w14:textId="77777777" w:rsidR="007B2EE4" w:rsidRDefault="008D0033" w:rsidP="007B2E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7B2EE4">
              <w:rPr>
                <w:rFonts w:ascii="TH SarabunPSK" w:hAnsi="TH SarabunPSK" w:cs="TH SarabunPSK"/>
                <w:sz w:val="30"/>
                <w:szCs w:val="30"/>
              </w:rPr>
              <w:t xml:space="preserve"> CSR </w:t>
            </w:r>
            <w:r w:rsidRPr="007B2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จังหวัดขอนแก่น เขตสุขภาพที่ </w:t>
            </w:r>
            <w:r w:rsidRPr="007B2EE4">
              <w:rPr>
                <w:rFonts w:ascii="TH SarabunPSK" w:hAnsi="TH SarabunPSK" w:cs="TH SarabunPSK"/>
                <w:sz w:val="30"/>
                <w:szCs w:val="30"/>
              </w:rPr>
              <w:t xml:space="preserve">7 </w:t>
            </w:r>
          </w:p>
          <w:p w14:paraId="404F2152" w14:textId="3DA47DF7" w:rsidR="008D0033" w:rsidRPr="007B2EE4" w:rsidRDefault="008D0033" w:rsidP="007B2EE4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7B2EE4">
              <w:rPr>
                <w:rFonts w:ascii="TH SarabunPSK" w:hAnsi="TH SarabunPSK" w:cs="TH SarabunPSK"/>
                <w:sz w:val="30"/>
                <w:szCs w:val="30"/>
                <w:cs/>
              </w:rPr>
              <w:t>และระดับชาติ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50E2D" w14:textId="77777777" w:rsidR="008D0033" w:rsidRPr="007B2EE4" w:rsidRDefault="008D0033" w:rsidP="008D00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sz w:val="30"/>
                <w:szCs w:val="30"/>
              </w:rPr>
              <w:t>The best Smart Hospital Everyone can touch</w:t>
            </w:r>
          </w:p>
          <w:p w14:paraId="365D552F" w14:textId="16A9EE3B" w:rsidR="001E4334" w:rsidRPr="007B2EE4" w:rsidRDefault="001E4334" w:rsidP="008D003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E678" w14:textId="2A114EF9" w:rsidR="008D0033" w:rsidRPr="007B2EE4" w:rsidRDefault="008D0033" w:rsidP="00376A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ธรรมนูญให้บริการด้วยเสน่ห์แห่งอีสาน </w:t>
            </w:r>
          </w:p>
          <w:p w14:paraId="62A18D9F" w14:textId="462776C4" w:rsidR="008D0033" w:rsidRPr="007B2EE4" w:rsidRDefault="008D0033" w:rsidP="00376A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B2EE4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7B2EE4">
              <w:rPr>
                <w:rFonts w:ascii="TH SarabunPSK" w:hAnsi="TH SarabunPSK" w:cs="TH SarabunPSK"/>
                <w:sz w:val="30"/>
                <w:szCs w:val="30"/>
              </w:rPr>
              <w:t xml:space="preserve"> CSR</w:t>
            </w:r>
            <w:r w:rsidRPr="007B2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ระดับนานาชาติ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859498D" w14:textId="77777777" w:rsidR="008D0033" w:rsidRPr="007B2EE4" w:rsidRDefault="008D0033" w:rsidP="002F73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sz w:val="30"/>
                <w:szCs w:val="30"/>
                <w:cs/>
              </w:rPr>
              <w:t>รางวัลการให้บริการ</w:t>
            </w:r>
          </w:p>
          <w:p w14:paraId="5A560494" w14:textId="34676876" w:rsidR="008D0033" w:rsidRPr="007B2EE4" w:rsidRDefault="008D0033" w:rsidP="002F73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sz w:val="30"/>
                <w:szCs w:val="30"/>
                <w:cs/>
              </w:rPr>
              <w:t>ระดับนานาชาติ</w:t>
            </w:r>
          </w:p>
        </w:tc>
      </w:tr>
    </w:tbl>
    <w:p w14:paraId="2E447C09" w14:textId="48E88577" w:rsidR="00CE06B4" w:rsidRPr="007B2EE4" w:rsidRDefault="00CE06B4" w:rsidP="00E67912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54F309" w14:textId="6EAB6821" w:rsidR="00CE06B4" w:rsidRPr="007B2EE4" w:rsidRDefault="00CE06B4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40C6B89E" w14:textId="4FDA462E" w:rsidR="00CE06B4" w:rsidRPr="007B2EE4" w:rsidRDefault="00CE06B4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5DBE86B4" w14:textId="77777777" w:rsidR="00742B58" w:rsidRPr="007B2EE4" w:rsidRDefault="004925E4">
      <w:pPr>
        <w:rPr>
          <w:rFonts w:ascii="TH SarabunPSK" w:eastAsia="Calibri" w:hAnsi="TH SarabunPSK" w:cs="TH SarabunPSK" w:hint="cs"/>
          <w:b/>
          <w:bCs/>
          <w:sz w:val="30"/>
          <w:szCs w:val="30"/>
          <w:cs/>
        </w:rPr>
      </w:pPr>
      <w:r w:rsidRPr="007B2EE4"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14:paraId="589F2DAF" w14:textId="3F3A7958" w:rsidR="00F00C25" w:rsidRPr="007B2EE4" w:rsidRDefault="00AA7BA3" w:rsidP="00AA7BA3">
      <w:pPr>
        <w:rPr>
          <w:rFonts w:ascii="TH SarabunPSK" w:eastAsia="Calibri" w:hAnsi="TH SarabunPSK" w:cs="TH SarabunPSK"/>
          <w:b/>
          <w:bCs/>
          <w:sz w:val="30"/>
          <w:szCs w:val="30"/>
          <w:cs/>
        </w:rPr>
      </w:pPr>
      <w:r w:rsidRPr="007B2EE4">
        <w:rPr>
          <w:rFonts w:ascii="TH SarabunPSK" w:eastAsia="Calibri" w:hAnsi="TH SarabunPSK" w:cs="TH SarabunPSK"/>
          <w:b/>
          <w:bCs/>
          <w:sz w:val="30"/>
          <w:szCs w:val="30"/>
        </w:rPr>
        <w:lastRenderedPageBreak/>
        <w:t xml:space="preserve">R </w:t>
      </w:r>
      <w:r w:rsidR="007100B2" w:rsidRPr="007B2EE4">
        <w:rPr>
          <w:rFonts w:ascii="TH SarabunPSK" w:eastAsia="Calibri" w:hAnsi="TH SarabunPSK" w:cs="TH SarabunPSK"/>
          <w:b/>
          <w:bCs/>
          <w:sz w:val="30"/>
          <w:szCs w:val="30"/>
        </w:rPr>
        <w:t>17</w:t>
      </w:r>
      <w:r w:rsidRPr="007B2EE4">
        <w:rPr>
          <w:rFonts w:ascii="TH SarabunPSK" w:eastAsia="Calibri" w:hAnsi="TH SarabunPSK" w:cs="TH SarabunPSK"/>
          <w:b/>
          <w:bCs/>
          <w:sz w:val="30"/>
          <w:szCs w:val="30"/>
          <w:cs/>
        </w:rPr>
        <w:t xml:space="preserve">:  </w:t>
      </w:r>
      <w:r w:rsidR="00F00C25" w:rsidRPr="007B2EE4">
        <w:rPr>
          <w:rFonts w:ascii="TH SarabunPSK" w:eastAsia="Calibri" w:hAnsi="TH SarabunPSK" w:cs="TH SarabunPSK"/>
          <w:b/>
          <w:bCs/>
          <w:sz w:val="30"/>
          <w:szCs w:val="30"/>
          <w:cs/>
        </w:rPr>
        <w:t>การวิเคราะห์ตัวชี้วัด</w:t>
      </w:r>
      <w:r w:rsidRPr="007B2EE4">
        <w:rPr>
          <w:rFonts w:ascii="TH SarabunPSK" w:eastAsia="Calibri" w:hAnsi="TH SarabunPSK" w:cs="TH SarabunPSK"/>
          <w:b/>
          <w:bCs/>
          <w:sz w:val="30"/>
          <w:szCs w:val="30"/>
          <w:cs/>
        </w:rPr>
        <w:t>การสื่อสารและสร้างภาพลักษณ์องค์กร</w:t>
      </w:r>
    </w:p>
    <w:tbl>
      <w:tblPr>
        <w:tblStyle w:val="a4"/>
        <w:tblW w:w="15823" w:type="dxa"/>
        <w:tblInd w:w="137" w:type="dxa"/>
        <w:tblLook w:val="04A0" w:firstRow="1" w:lastRow="0" w:firstColumn="1" w:lastColumn="0" w:noHBand="0" w:noVBand="1"/>
      </w:tblPr>
      <w:tblGrid>
        <w:gridCol w:w="2268"/>
        <w:gridCol w:w="3686"/>
        <w:gridCol w:w="9869"/>
      </w:tblGrid>
      <w:tr w:rsidR="00026FA1" w:rsidRPr="007B2EE4" w14:paraId="1A1D8511" w14:textId="77777777" w:rsidTr="00040C77">
        <w:trPr>
          <w:trHeight w:val="501"/>
        </w:trPr>
        <w:tc>
          <w:tcPr>
            <w:tcW w:w="2268" w:type="dxa"/>
            <w:vMerge w:val="restart"/>
            <w:vAlign w:val="center"/>
          </w:tcPr>
          <w:p w14:paraId="12A89F2D" w14:textId="74A4842A" w:rsidR="008973D8" w:rsidRPr="007B2EE4" w:rsidRDefault="00E1269F" w:rsidP="00B77B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br w:type="page"/>
            </w:r>
            <w:r w:rsidR="008973D8" w:rsidRPr="007B2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3555" w:type="dxa"/>
            <w:gridSpan w:val="2"/>
          </w:tcPr>
          <w:p w14:paraId="69EF3DAA" w14:textId="15B3E27B" w:rsidR="008973D8" w:rsidRPr="007B2EE4" w:rsidRDefault="00214676" w:rsidP="00267613">
            <w:pPr>
              <w:jc w:val="thaiDistribute"/>
              <w:rPr>
                <w:rFonts w:ascii="TH SarabunPSK" w:hAnsi="TH SarabunPSK" w:cs="TH SarabunPSK"/>
                <w:sz w:val="30"/>
                <w:szCs w:val="30"/>
                <w:highlight w:val="cyan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  <w:highlight w:val="cyan"/>
              </w:rPr>
              <w:t xml:space="preserve">M5  </w:t>
            </w: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  <w:highlight w:val="cyan"/>
                <w:cs/>
              </w:rPr>
              <w:t xml:space="preserve"> ยกระดับบริหารจัดการทางการแพทย์และสาธารณสุขมุ่งสู่องค์กรที่มีสมรรถนะสูง</w:t>
            </w:r>
          </w:p>
        </w:tc>
      </w:tr>
      <w:tr w:rsidR="00026FA1" w:rsidRPr="007B2EE4" w14:paraId="211AEC24" w14:textId="77777777" w:rsidTr="00040C77">
        <w:trPr>
          <w:trHeight w:val="501"/>
        </w:trPr>
        <w:tc>
          <w:tcPr>
            <w:tcW w:w="2268" w:type="dxa"/>
            <w:vMerge/>
            <w:vAlign w:val="center"/>
          </w:tcPr>
          <w:p w14:paraId="0FA83D50" w14:textId="77777777" w:rsidR="008973D8" w:rsidRPr="007B2EE4" w:rsidRDefault="008973D8" w:rsidP="00B77B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5" w:type="dxa"/>
            <w:gridSpan w:val="2"/>
          </w:tcPr>
          <w:p w14:paraId="4444DE8F" w14:textId="47995785" w:rsidR="008973D8" w:rsidRPr="007B2EE4" w:rsidRDefault="008973D8" w:rsidP="0009651D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highlight w:val="green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  <w:highlight w:val="green"/>
                <w:cs/>
              </w:rPr>
              <w:t xml:space="preserve">เป้าประสงค์เชิงยุทธศาสตร์ : </w:t>
            </w:r>
            <w:r w:rsidR="00013C58" w:rsidRPr="007B2EE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highlight w:val="green"/>
                <w:cs/>
              </w:rPr>
              <w:t>เป็นองค์การที่มีสมรรถนะสูงอันดับ 1 ใน 3 ของโรงพยาบาลศูนย์กระทรวงสาธารณสุข</w:t>
            </w:r>
          </w:p>
        </w:tc>
      </w:tr>
      <w:tr w:rsidR="00C01F1A" w:rsidRPr="007B2EE4" w14:paraId="69B3223B" w14:textId="77777777" w:rsidTr="00040C77">
        <w:trPr>
          <w:trHeight w:val="1057"/>
        </w:trPr>
        <w:tc>
          <w:tcPr>
            <w:tcW w:w="2268" w:type="dxa"/>
            <w:vMerge/>
          </w:tcPr>
          <w:p w14:paraId="1912FBFD" w14:textId="77777777" w:rsidR="00C01F1A" w:rsidRPr="007B2EE4" w:rsidRDefault="00C01F1A" w:rsidP="00B77BF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686" w:type="dxa"/>
          </w:tcPr>
          <w:p w14:paraId="7AFC14ED" w14:textId="659BC177" w:rsidR="00C01F1A" w:rsidRPr="007B2EE4" w:rsidRDefault="00C01F1A" w:rsidP="007433DC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KPI</w:t>
            </w: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ระดับความสำเร็จใน</w:t>
            </w:r>
            <w:r w:rsidR="007115A7" w:rsidRPr="007B2EE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highlight w:val="yellow"/>
                <w:cs/>
              </w:rPr>
              <w:t>การบริหารจัดการโรงพยาบาลและเครือข่ายบริการสุขภาพสู่ความเป็นเลิศระดับนานาชาติ</w:t>
            </w:r>
          </w:p>
          <w:p w14:paraId="09899583" w14:textId="213A4BA1" w:rsidR="001E4334" w:rsidRPr="007B2EE4" w:rsidRDefault="001E4334" w:rsidP="007433DC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867" w:type="dxa"/>
            <w:vAlign w:val="center"/>
          </w:tcPr>
          <w:p w14:paraId="792DB62F" w14:textId="297E645B" w:rsidR="00C01F1A" w:rsidRPr="007B2EE4" w:rsidRDefault="00C01F1A" w:rsidP="00AA7BA3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  <w:r w:rsidR="00907B08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bookmarkStart w:id="0" w:name="_Hlk119501816"/>
            <w:r w:rsidR="001E4334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โรงพยาบาลในดวงใจ (</w:t>
            </w:r>
            <w:r w:rsidR="001E4334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KKH In Our Heart</w:t>
            </w:r>
            <w:r w:rsidR="001E4334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)</w:t>
            </w:r>
            <w:bookmarkEnd w:id="0"/>
          </w:p>
        </w:tc>
      </w:tr>
      <w:tr w:rsidR="00387230" w:rsidRPr="007B2EE4" w14:paraId="299654B8" w14:textId="77777777" w:rsidTr="00040C77">
        <w:trPr>
          <w:trHeight w:val="6731"/>
        </w:trPr>
        <w:tc>
          <w:tcPr>
            <w:tcW w:w="2268" w:type="dxa"/>
            <w:vMerge w:val="restart"/>
          </w:tcPr>
          <w:p w14:paraId="34E29981" w14:textId="58ECA67A" w:rsidR="00387230" w:rsidRPr="007B2EE4" w:rsidRDefault="00387230" w:rsidP="00225ECC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7B2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.ผู้ใช้บริการอบอุ่นใจ ไว้วางใจ เชื่อมั่น รักและศรัทธา</w:t>
            </w:r>
          </w:p>
        </w:tc>
        <w:tc>
          <w:tcPr>
            <w:tcW w:w="3686" w:type="dxa"/>
            <w:vMerge w:val="restart"/>
          </w:tcPr>
          <w:p w14:paraId="6CE028B6" w14:textId="77777777" w:rsidR="00387230" w:rsidRPr="007B2EE4" w:rsidRDefault="00387230" w:rsidP="008061E9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OKR1</w:t>
            </w: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อัตราความพึงพอใจของผู้ใช้บริการ (คะแนนระดับ </w:t>
            </w:r>
            <w:r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</w:rPr>
              <w:t>4</w:t>
            </w:r>
            <w:r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 – </w:t>
            </w:r>
            <w:r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</w:rPr>
              <w:t>5</w:t>
            </w:r>
            <w:r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) </w:t>
            </w:r>
            <w:r w:rsidRPr="007B2EE4">
              <w:rPr>
                <w:rFonts w:ascii="TH SarabunPSK" w:eastAsia="Calibri" w:hAnsi="TH SarabunPSK" w:cs="TH SarabunPSK"/>
                <w:spacing w:val="-10"/>
                <w:sz w:val="30"/>
                <w:szCs w:val="30"/>
                <w:cs/>
              </w:rPr>
              <w:t>≥</w:t>
            </w:r>
            <w:r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 ร้อยละ </w:t>
            </w:r>
            <w:r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</w:rPr>
              <w:t>90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</w:t>
            </w:r>
          </w:p>
          <w:p w14:paraId="1AD24E20" w14:textId="413D82A8" w:rsidR="00387230" w:rsidRPr="007B2EE4" w:rsidRDefault="00387230" w:rsidP="008061E9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OKR</w:t>
            </w:r>
            <w:proofErr w:type="gramStart"/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:</w:t>
            </w:r>
            <w:proofErr w:type="gramEnd"/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80551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ผู้ใช้บริการมีความประทับใจในบริการเพิ่มขึ้น</w:t>
            </w:r>
            <w:r w:rsidR="00437221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อย่างต่อเนื่อง</w:t>
            </w:r>
            <w:r w:rsidR="00B3644A" w:rsidRPr="007B2EE4">
              <w:rPr>
                <w:rFonts w:ascii="TH SarabunPSK" w:eastAsia="Calibri" w:hAnsi="TH SarabunPSK" w:cs="TH SarabunPSK"/>
                <w:spacing w:val="-10"/>
                <w:sz w:val="30"/>
                <w:szCs w:val="30"/>
                <w:cs/>
              </w:rPr>
              <w:t>≥</w:t>
            </w:r>
            <w:r w:rsidR="00B3644A"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 ร้อยละ</w:t>
            </w:r>
            <w:r w:rsidR="00B3644A"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</w:rPr>
              <w:t>5</w:t>
            </w:r>
            <w:r w:rsidR="00792058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76DBFE3" w14:textId="1FC47E49" w:rsidR="00387230" w:rsidRPr="007B2EE4" w:rsidRDefault="00387230" w:rsidP="008061E9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OKR3</w:t>
            </w: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: ร้อยละกิจกรรมที่ดำเนินได้ตามแผน</w:t>
            </w:r>
            <w:r w:rsidR="0079205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792058" w:rsidRPr="007B2EE4">
              <w:rPr>
                <w:rFonts w:ascii="TH SarabunPSK" w:eastAsia="Calibri" w:hAnsi="TH SarabunPSK" w:cs="TH SarabunPSK"/>
                <w:spacing w:val="-10"/>
                <w:sz w:val="30"/>
                <w:szCs w:val="30"/>
                <w:cs/>
              </w:rPr>
              <w:t>≥</w:t>
            </w:r>
            <w:r w:rsidR="00792058"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 ร้อยละ </w:t>
            </w:r>
            <w:r w:rsidR="00792058"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</w:rPr>
              <w:t>90</w:t>
            </w:r>
            <w:r w:rsidR="0079205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</w:t>
            </w:r>
          </w:p>
          <w:p w14:paraId="06ED8DB2" w14:textId="71AFFA2F" w:rsidR="00387230" w:rsidRPr="007B2EE4" w:rsidRDefault="00387230" w:rsidP="008061E9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OKR4</w:t>
            </w: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: ร้อยละความพึงพอใจของผู้มาร่วม</w:t>
            </w:r>
            <w:r w:rsidR="00792058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  <w:r w:rsidR="0079205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792058" w:rsidRPr="007B2EE4">
              <w:rPr>
                <w:rFonts w:ascii="TH SarabunPSK" w:eastAsia="Calibri" w:hAnsi="TH SarabunPSK" w:cs="TH SarabunPSK"/>
                <w:spacing w:val="-10"/>
                <w:sz w:val="30"/>
                <w:szCs w:val="30"/>
                <w:cs/>
              </w:rPr>
              <w:t>≥</w:t>
            </w:r>
            <w:r w:rsidR="00792058"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 ร้อยละ </w:t>
            </w:r>
            <w:r w:rsidR="00792058" w:rsidRPr="007B2EE4">
              <w:rPr>
                <w:rFonts w:ascii="TH SarabunPSK" w:eastAsia="Calibri" w:hAnsi="TH SarabunPSK" w:cs="TH SarabunPSK"/>
                <w:b/>
                <w:bCs/>
                <w:spacing w:val="-10"/>
                <w:sz w:val="30"/>
                <w:szCs w:val="30"/>
              </w:rPr>
              <w:t>90</w:t>
            </w:r>
            <w:r w:rsidR="0079205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</w:t>
            </w:r>
          </w:p>
          <w:p w14:paraId="769BCD4C" w14:textId="0F8F8351" w:rsidR="00387230" w:rsidRPr="007B2EE4" w:rsidRDefault="00387230" w:rsidP="00EC732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94709E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OKR5</w:t>
            </w:r>
            <w:r w:rsidR="0094709E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="00827DF9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ร้อยละ</w:t>
            </w:r>
            <w:r w:rsidR="0094709E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การสื่อสารและคัดกรองดักจับข่าวสารในภาวะวิกฤต  </w:t>
            </w:r>
          </w:p>
        </w:tc>
        <w:tc>
          <w:tcPr>
            <w:tcW w:w="9867" w:type="dxa"/>
          </w:tcPr>
          <w:p w14:paraId="65F440D4" w14:textId="52E44DE9" w:rsidR="00387230" w:rsidRPr="007B2EE4" w:rsidRDefault="00387230" w:rsidP="00E4260A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1</w:t>
            </w:r>
            <w:r w:rsidR="007952B1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. </w:t>
            </w: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งานธรรมนูญบริการเสน่ห์แห่งอีสาน </w:t>
            </w:r>
          </w:p>
          <w:p w14:paraId="7071CDCD" w14:textId="4EE501A5" w:rsidR="00387230" w:rsidRPr="007B2EE4" w:rsidRDefault="00387230" w:rsidP="00E4260A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="007952B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ประชุมเชิงปฏิบัติการ</w:t>
            </w:r>
            <w:r w:rsidR="007952B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61163C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กำหนด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ธรรมนูญบริการเสน่ห์แห่งอีสาน</w:t>
            </w:r>
            <w:r w:rsidR="001E4334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5E233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อายตนะ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6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เสน่ห์แห่งอีสาน</w:t>
            </w:r>
            <w:r w:rsidR="005E233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</w:t>
            </w:r>
          </w:p>
          <w:p w14:paraId="427CEF35" w14:textId="7AD43491" w:rsidR="007952B1" w:rsidRPr="007B2EE4" w:rsidRDefault="007952B1" w:rsidP="00E4260A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2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กำหนด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Corporate Identity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/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Brand Image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บ่งบอกคุณภาพ รพ.ขอนแก่น</w:t>
            </w:r>
          </w:p>
          <w:p w14:paraId="5D165F93" w14:textId="2B6235E9" w:rsidR="007952B1" w:rsidRPr="007B2EE4" w:rsidRDefault="007952B1" w:rsidP="007952B1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3 </w:t>
            </w:r>
            <w:r w:rsidR="00387230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หน่วยงานนำร่องบริการเสน่ห์แห่งอีสาน</w:t>
            </w:r>
          </w:p>
          <w:p w14:paraId="77584325" w14:textId="278AD901" w:rsidR="00387230" w:rsidRPr="007B2EE4" w:rsidRDefault="007952B1" w:rsidP="007952B1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- 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Front service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personnel</w:t>
            </w:r>
            <w:r w:rsidR="00DF300E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(การแต่งกาย พฤติกรรมบริการ)</w:t>
            </w:r>
          </w:p>
          <w:p w14:paraId="1014C9C5" w14:textId="7299A927" w:rsidR="00387230" w:rsidRPr="007B2EE4" w:rsidRDefault="007952B1" w:rsidP="00E4260A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- </w:t>
            </w:r>
            <w:r w:rsidR="00387230"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IPD </w:t>
            </w:r>
            <w:r w:rsidR="00387230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กล่องข้าวเหนียวใส่ยาให้ผู้ป่วยในเดือนเกิด</w:t>
            </w:r>
          </w:p>
          <w:p w14:paraId="29DB5958" w14:textId="3F79E254" w:rsidR="00DE3C65" w:rsidRPr="007B2EE4" w:rsidRDefault="007952B1" w:rsidP="00E4260A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- </w:t>
            </w:r>
            <w:r w:rsidR="00387230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ประกวดหน่วยงานในดวงใจ</w:t>
            </w:r>
          </w:p>
          <w:p w14:paraId="32B6CB32" w14:textId="77777777" w:rsidR="007952B1" w:rsidRPr="007B2EE4" w:rsidRDefault="007952B1" w:rsidP="00E4260A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52496201" w14:textId="65B8249B" w:rsidR="009C7187" w:rsidRPr="007B2EE4" w:rsidRDefault="00387230" w:rsidP="00E4260A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2</w:t>
            </w:r>
            <w:r w:rsidR="007952B1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งานศูนย์ลูกค้าสัมพันธ์</w:t>
            </w:r>
          </w:p>
          <w:p w14:paraId="7EA1C39A" w14:textId="33A5E067" w:rsidR="00387230" w:rsidRPr="007B2EE4" w:rsidRDefault="003272BD" w:rsidP="00E4260A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="001D2C96"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1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พัฒนาศูนย์ลูกค้าสัมพันธ์</w:t>
            </w:r>
            <w:r w:rsidR="00335F5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62710D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(สถานที่</w:t>
            </w:r>
            <w:r w:rsidR="0062710D" w:rsidRPr="007B2EE4"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="007952B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D14D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กำหนดโครงสร้าง</w:t>
            </w:r>
            <w:r w:rsidR="00D14DC3" w:rsidRPr="007B2EE4"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="007952B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F6301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กำหนด</w:t>
            </w:r>
            <w:r w:rsidR="00D14D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ผู้รับผิดชอบ</w:t>
            </w:r>
            <w:r w:rsidR="005F036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และ</w:t>
            </w:r>
            <w:r w:rsidR="00D14D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บทบาทหน้าที่</w:t>
            </w:r>
            <w:r w:rsidR="007952B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</w:t>
            </w:r>
            <w:r w:rsidR="00D14D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ให้ชัดเจน</w:t>
            </w:r>
          </w:p>
          <w:p w14:paraId="5D05E014" w14:textId="1C3DD424" w:rsidR="00387230" w:rsidRPr="007B2EE4" w:rsidRDefault="00387230" w:rsidP="00152EC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="001D2C96" w:rsidRPr="007B2EE4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จัดอบรม</w:t>
            </w:r>
            <w:r w:rsidR="001D2C96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ES</w:t>
            </w:r>
            <w:r w:rsidR="00D93716"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B </w:t>
            </w:r>
            <w:r w:rsidR="001D2C96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และ</w:t>
            </w:r>
            <w:r w:rsidR="00CC3F6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กำหนดรูปแบบการให้บริการ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ที่</w:t>
            </w:r>
            <w:r w:rsidR="00CC3F6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เหนือความคา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ดหวัง</w:t>
            </w:r>
            <w:r w:rsidRPr="007B2EE4">
              <w:rPr>
                <w:rFonts w:ascii="TH SarabunPSK" w:eastAsia="Calibri" w:hAnsi="TH SarabunPSK" w:cs="TH SarabunPSK"/>
                <w:color w:val="FF0000"/>
                <w:sz w:val="30"/>
                <w:szCs w:val="30"/>
                <w:cs/>
              </w:rPr>
              <w:t xml:space="preserve">      </w:t>
            </w:r>
          </w:p>
          <w:p w14:paraId="11C1ED72" w14:textId="245137D9" w:rsidR="00387230" w:rsidRPr="007B2EE4" w:rsidRDefault="00387230" w:rsidP="002A67F2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="001D2C96" w:rsidRPr="007B2EE4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กำหนดเครื่องแบบทุกวิชาชีพ</w:t>
            </w:r>
            <w:r w:rsidR="001D2C96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ที่เป็นเอกลักษณ์เสน่ห์แห่งอีสาน</w:t>
            </w:r>
          </w:p>
          <w:p w14:paraId="365A0B29" w14:textId="791CF404" w:rsidR="00387230" w:rsidRPr="007B2EE4" w:rsidRDefault="00387230" w:rsidP="00152EC2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="001D2C96" w:rsidRPr="007B2EE4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ศึกษาดูงาน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หน่วยงานต้นแบบ ทั้งภาครัฐ และเอกชน</w:t>
            </w:r>
          </w:p>
          <w:p w14:paraId="70302A6E" w14:textId="4433541F" w:rsidR="001D2C96" w:rsidRPr="007B2EE4" w:rsidRDefault="001D2C96" w:rsidP="00152EC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5 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พัฒนาระบบฐานข้อมูล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โดยนำเทคโนโลยี และ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application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มาพัฒนางานลูกค้าสัมพันธ์ (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R_19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</w:t>
            </w:r>
          </w:p>
          <w:p w14:paraId="4026EF7D" w14:textId="56B180BE" w:rsidR="000C2DE6" w:rsidRPr="007B2EE4" w:rsidRDefault="000C2DE6" w:rsidP="00152EC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6 Luxury Bonding 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เพื่อ</w:t>
            </w:r>
            <w:r w:rsidR="007952B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7952B1" w:rsidRPr="007B2EE4">
              <w:rPr>
                <w:rFonts w:ascii="TH SarabunPSK" w:eastAsia="Calibri" w:hAnsi="TH SarabunPSK" w:cs="TH SarabunPSK"/>
                <w:sz w:val="30"/>
                <w:szCs w:val="30"/>
              </w:rPr>
              <w:t>E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</w:rPr>
              <w:t>ngage</w:t>
            </w:r>
            <w:r w:rsidR="007952B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กับ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ภาคีเครือข่าย 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โดยผ่าน</w:t>
            </w:r>
            <w:r w:rsidR="007952B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Logo 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และสื่อในหลากหลายช่องทาง</w:t>
            </w:r>
          </w:p>
          <w:p w14:paraId="30BE7523" w14:textId="62C07997" w:rsidR="00F73488" w:rsidRPr="007B2EE4" w:rsidRDefault="007952B1" w:rsidP="00F7348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7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F7348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พัฒนาระบบ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ประเมินความพึงพอใจ</w:t>
            </w:r>
            <w:r w:rsidR="00F7348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สำหรับหน่วยงาน</w:t>
            </w:r>
            <w:r w:rsidR="00F7348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ภายในองค์กร</w:t>
            </w:r>
          </w:p>
          <w:p w14:paraId="304A3314" w14:textId="65ED378B" w:rsidR="007952B1" w:rsidRPr="007B2EE4" w:rsidRDefault="00F73488" w:rsidP="00152EC2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8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พัฒนาระบบประเมินความพึงพอใจ/ข้อร้องเรียน สำหรับผู้รับบริการ/ผู้ป่วย โดยการเก็บข้อมูลในรูปแบบของงานวิจัย ที่มีการเก็บข้อมูลเป็นระยะ เน้นผู้ป่วยโรคยุทธศาสตร์ (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Clinical Population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387230" w:rsidRPr="007B2EE4" w14:paraId="3224AFEC" w14:textId="77777777" w:rsidTr="007B2EE4">
        <w:trPr>
          <w:trHeight w:val="7017"/>
        </w:trPr>
        <w:tc>
          <w:tcPr>
            <w:tcW w:w="2268" w:type="dxa"/>
            <w:vMerge/>
          </w:tcPr>
          <w:p w14:paraId="50D996AB" w14:textId="6C9083C4" w:rsidR="00387230" w:rsidRPr="007B2EE4" w:rsidRDefault="00387230" w:rsidP="00225EC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686" w:type="dxa"/>
            <w:vMerge/>
          </w:tcPr>
          <w:p w14:paraId="4676066C" w14:textId="1059285A" w:rsidR="00387230" w:rsidRPr="007B2EE4" w:rsidRDefault="00387230" w:rsidP="008061E9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7" w:type="dxa"/>
            <w:vAlign w:val="center"/>
          </w:tcPr>
          <w:p w14:paraId="0938A79A" w14:textId="0AB23BBB" w:rsidR="00387230" w:rsidRPr="007B2EE4" w:rsidRDefault="00387230" w:rsidP="008973D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3</w:t>
            </w:r>
            <w:r w:rsidR="00F73488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งานกิจกรรมพิเศษ </w:t>
            </w:r>
          </w:p>
          <w:p w14:paraId="63B76880" w14:textId="77777777" w:rsidR="00777AD1" w:rsidRPr="007B2EE4" w:rsidRDefault="00387230" w:rsidP="008973D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1 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นำ 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Core value 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มาออกแบบกิจกรรม/แทรกในกิจกรรม</w:t>
            </w:r>
            <w:proofErr w:type="spellStart"/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ต่างๆ</w:t>
            </w:r>
            <w:proofErr w:type="spellEnd"/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ขององค์กร</w:t>
            </w:r>
          </w:p>
          <w:p w14:paraId="5D826289" w14:textId="3016BADF" w:rsidR="00387230" w:rsidRPr="007B2EE4" w:rsidRDefault="00777AD1" w:rsidP="008973D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2 </w:t>
            </w:r>
            <w:r w:rsidR="00387230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จัดกิจกรรม</w:t>
            </w:r>
            <w:r w:rsidR="001D2C96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ทำบุญวันสำคัญ 12 เดือน 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สอดคล้องกับ</w:t>
            </w:r>
            <w:r w:rsidR="00F7348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National health policy </w:t>
            </w:r>
            <w:r w:rsidR="000D3F5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และ ประเพณีท้องถิ่น</w:t>
            </w:r>
          </w:p>
          <w:p w14:paraId="1F57D418" w14:textId="4B7E0965" w:rsidR="000E3829" w:rsidRPr="007B2EE4" w:rsidRDefault="000E3829" w:rsidP="000E3829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="001D2C96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F43332"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Hero for the Hero </w:t>
            </w:r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บุคลากรต้นแบบของชาวโรงพยาบาลขอนแก่น</w:t>
            </w:r>
          </w:p>
          <w:p w14:paraId="3635D4FF" w14:textId="40F9B31C" w:rsidR="006A1573" w:rsidRPr="007B2EE4" w:rsidRDefault="000E3829" w:rsidP="000E3829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กิจกรรมเพื่อส่งเสริมความสัมพันธ์กับ</w:t>
            </w:r>
            <w:r w:rsidR="006A157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จังหวัด </w:t>
            </w:r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องค์กร หน่วยงาน และชุมชน</w:t>
            </w:r>
            <w:r w:rsidR="00F7348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6A157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เช่น</w:t>
            </w:r>
            <w:r w:rsidR="00F7348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6A157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งานเรารักษ์ขอนแก่น งานเทศกาลไหมประเพณีผูกเสี่ยว งานกาชาด งานบุญผ้าป่า</w:t>
            </w:r>
            <w:r w:rsidR="00F7348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6A157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บุญกฐินพระราชทาน</w:t>
            </w:r>
            <w:r w:rsidR="00DF7CC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(ร่วมงาน ร่วมคิด ร่วมทำ)</w:t>
            </w:r>
            <w:r w:rsidR="007440D9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</w:p>
          <w:p w14:paraId="3E39FCB7" w14:textId="6778EF6A" w:rsidR="00DE3C65" w:rsidRPr="007B2EE4" w:rsidRDefault="000E3829" w:rsidP="000E3829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</w:rPr>
              <w:t>5</w:t>
            </w:r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ร่วมกิจกรรม</w:t>
            </w:r>
            <w:r w:rsidR="00074CF7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จิตอาสากับ</w:t>
            </w:r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ชุมชน และสังคม ตามวาระที่เหมาะสม เช่น</w:t>
            </w:r>
            <w:r w:rsidR="00DE3C6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8669B4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หน่วยแพทย์เคลื่อนที่บำบัดทุกข์บำรุงสุข(</w:t>
            </w:r>
            <w:proofErr w:type="gramStart"/>
            <w:r w:rsidR="008669B4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พอ.สว</w:t>
            </w:r>
            <w:proofErr w:type="gramEnd"/>
            <w:r w:rsidR="008669B4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) </w:t>
            </w:r>
            <w:r w:rsidR="00DE3C6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ปลูกป่า </w:t>
            </w:r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ช่วยเหลือผู้ประสบภัย</w:t>
            </w:r>
          </w:p>
          <w:p w14:paraId="1028A85A" w14:textId="106E9448" w:rsidR="000E3829" w:rsidRPr="007B2EE4" w:rsidRDefault="00444231" w:rsidP="008973D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</w:rPr>
              <w:t>6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ร่วมระดมทุน รวมถึงเป็นแกนนำการ</w:t>
            </w:r>
            <w:r w:rsidR="00DE3C65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บริจาค</w:t>
            </w:r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ตามวาระและ</w:t>
            </w:r>
            <w:r w:rsidR="007F654B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ภัย</w:t>
            </w:r>
            <w:r w:rsidR="00792058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พิ</w:t>
            </w:r>
            <w:r w:rsidR="007F654B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บัติ</w:t>
            </w:r>
            <w:proofErr w:type="spellStart"/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ต่างๆ</w:t>
            </w:r>
            <w:proofErr w:type="spellEnd"/>
          </w:p>
          <w:p w14:paraId="07E4AE06" w14:textId="77777777" w:rsidR="007952B1" w:rsidRPr="007B2EE4" w:rsidRDefault="007952B1" w:rsidP="008973D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bookmarkStart w:id="1" w:name="_GoBack"/>
            <w:bookmarkEnd w:id="1"/>
          </w:p>
          <w:p w14:paraId="662634B6" w14:textId="7A250670" w:rsidR="00387230" w:rsidRPr="007B2EE4" w:rsidRDefault="00387230" w:rsidP="008973D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4</w:t>
            </w:r>
            <w:r w:rsidR="00777AD1"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งานสื่อสารภาพลักษณ์องค์การ </w:t>
            </w:r>
          </w:p>
          <w:p w14:paraId="62C12440" w14:textId="073865F0" w:rsidR="00387230" w:rsidRPr="007B2EE4" w:rsidRDefault="00387230" w:rsidP="008973D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="002D7373"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 Line Official </w:t>
            </w:r>
            <w:r w:rsidR="002D737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รพ.ข</w:t>
            </w:r>
            <w:r w:rsidR="00BE643B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อนแก่น</w:t>
            </w:r>
            <w:r w:rsidR="002D737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(การนัด เตือนนัด สื่อความรู้ ให้คำปรึกษาสุขภาพ โปรแกรมสุขภาพ </w:t>
            </w:r>
            <w:r w:rsidR="002D7373" w:rsidRPr="007B2EE4">
              <w:rPr>
                <w:rFonts w:ascii="TH SarabunPSK" w:eastAsia="Calibri" w:hAnsi="TH SarabunPSK" w:cs="TH SarabunPSK"/>
                <w:sz w:val="30"/>
                <w:szCs w:val="30"/>
              </w:rPr>
              <w:t>Q&amp;A</w:t>
            </w:r>
            <w:r w:rsidR="002D737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</w:t>
            </w:r>
            <w:r w:rsidR="00F43332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(</w:t>
            </w:r>
            <w:r w:rsidR="00F43332" w:rsidRPr="007B2EE4">
              <w:rPr>
                <w:rFonts w:ascii="TH SarabunPSK" w:eastAsia="Calibri" w:hAnsi="TH SarabunPSK" w:cs="TH SarabunPSK"/>
                <w:sz w:val="30"/>
                <w:szCs w:val="30"/>
              </w:rPr>
              <w:t>R_19</w:t>
            </w:r>
            <w:r w:rsidR="00F43332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</w:t>
            </w:r>
          </w:p>
          <w:p w14:paraId="2A2DFEE5" w14:textId="67D457C6" w:rsidR="00FE6E79" w:rsidRPr="007B2EE4" w:rsidRDefault="00387230" w:rsidP="008973D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2 </w:t>
            </w:r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ขอนแก่น</w:t>
            </w:r>
            <w:r w:rsidR="000C2DE6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ฮักแพง เบิ่งแยงสุขภาพ (</w:t>
            </w:r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บุคลากร</w:t>
            </w:r>
            <w:r w:rsidR="00FC6029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โรงพยาบาลให้ความรู้ด้านการดูแลสุขภาพ</w:t>
            </w:r>
            <w:r w:rsidR="000C2DE6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FE6E79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ในช่องทาง</w:t>
            </w:r>
            <w:proofErr w:type="spellStart"/>
            <w:r w:rsidR="00FE6E79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ต่างๆ</w:t>
            </w:r>
            <w:proofErr w:type="spellEnd"/>
          </w:p>
          <w:p w14:paraId="6BF787A1" w14:textId="2507D564" w:rsidR="00444231" w:rsidRPr="007B2EE4" w:rsidRDefault="00444231" w:rsidP="008973D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3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ใช้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 xml:space="preserve">Soft power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เมืองขอนแก่น (เมืองหมอแคน หมอลำ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MICE City DNA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</w:t>
            </w:r>
          </w:p>
          <w:p w14:paraId="5B73BEC7" w14:textId="1D4E80DB" w:rsidR="00387230" w:rsidRPr="007B2EE4" w:rsidRDefault="00387230" w:rsidP="008973D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="00444231" w:rsidRPr="007B2EE4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จัดกิจกรรม</w:t>
            </w:r>
            <w:r w:rsidR="002D737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คณะผู้บริหารสัญจร</w:t>
            </w:r>
            <w:r w:rsidR="00270CC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2D7373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ร่วมกับภาคีเครือข่าย</w:t>
            </w:r>
          </w:p>
          <w:p w14:paraId="38E13114" w14:textId="3AC1C224" w:rsidR="00387230" w:rsidRPr="007B2EE4" w:rsidRDefault="007952B1" w:rsidP="008973D8">
            <w:pP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</w:rPr>
              <w:t>5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พัฒนาระบบ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การสื่อสาร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และคัดกรอง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ดักจับ</w:t>
            </w:r>
            <w:r w:rsidR="00777AD1"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ข่าวสาร</w:t>
            </w:r>
            <w:r w:rsidRPr="007B2EE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ในภาวะวิกฤต   </w:t>
            </w:r>
          </w:p>
        </w:tc>
      </w:tr>
    </w:tbl>
    <w:p w14:paraId="29196216" w14:textId="77777777" w:rsidR="00FC1C70" w:rsidRPr="007B2EE4" w:rsidRDefault="00FC1C70" w:rsidP="00777AD1">
      <w:pPr>
        <w:rPr>
          <w:rFonts w:ascii="TH SarabunPSK" w:eastAsia="Calibri" w:hAnsi="TH SarabunPSK" w:cs="TH SarabunPSK"/>
          <w:b/>
          <w:bCs/>
          <w:sz w:val="30"/>
          <w:szCs w:val="30"/>
          <w:cs/>
        </w:rPr>
      </w:pPr>
    </w:p>
    <w:sectPr w:rsidR="00FC1C70" w:rsidRPr="007B2EE4" w:rsidSect="0084259F">
      <w:headerReference w:type="default" r:id="rId8"/>
      <w:pgSz w:w="16838" w:h="11906" w:orient="landscape"/>
      <w:pgMar w:top="177" w:right="395" w:bottom="142" w:left="426" w:header="1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EA2A4" w14:textId="77777777" w:rsidR="00A12F13" w:rsidRDefault="00A12F13" w:rsidP="00F32F8B">
      <w:pPr>
        <w:spacing w:after="0" w:line="240" w:lineRule="auto"/>
      </w:pPr>
      <w:r>
        <w:separator/>
      </w:r>
    </w:p>
  </w:endnote>
  <w:endnote w:type="continuationSeparator" w:id="0">
    <w:p w14:paraId="092452B9" w14:textId="77777777" w:rsidR="00A12F13" w:rsidRDefault="00A12F13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110CA" w14:textId="77777777" w:rsidR="00A12F13" w:rsidRDefault="00A12F13" w:rsidP="00F32F8B">
      <w:pPr>
        <w:spacing w:after="0" w:line="240" w:lineRule="auto"/>
      </w:pPr>
      <w:r>
        <w:separator/>
      </w:r>
    </w:p>
  </w:footnote>
  <w:footnote w:type="continuationSeparator" w:id="0">
    <w:p w14:paraId="4447CABD" w14:textId="77777777" w:rsidR="00A12F13" w:rsidRDefault="00A12F13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351CDE75" w:rsidR="00BC0CBE" w:rsidRDefault="00BC0CBE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7B2E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F09DC"/>
    <w:multiLevelType w:val="hybridMultilevel"/>
    <w:tmpl w:val="CE426A5E"/>
    <w:lvl w:ilvl="0" w:tplc="58841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22CFC"/>
    <w:multiLevelType w:val="hybridMultilevel"/>
    <w:tmpl w:val="8DE89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344F6"/>
    <w:multiLevelType w:val="hybridMultilevel"/>
    <w:tmpl w:val="6592F228"/>
    <w:lvl w:ilvl="0" w:tplc="806C4F9A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D621B"/>
    <w:multiLevelType w:val="hybridMultilevel"/>
    <w:tmpl w:val="45648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0428D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9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554D0"/>
    <w:multiLevelType w:val="multilevel"/>
    <w:tmpl w:val="D06A28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27EB0"/>
    <w:multiLevelType w:val="hybridMultilevel"/>
    <w:tmpl w:val="86F04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B65B0"/>
    <w:multiLevelType w:val="hybridMultilevel"/>
    <w:tmpl w:val="BD74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C1E4A"/>
    <w:multiLevelType w:val="hybridMultilevel"/>
    <w:tmpl w:val="B3426A76"/>
    <w:lvl w:ilvl="0" w:tplc="B184AAE6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b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86814"/>
    <w:multiLevelType w:val="multilevel"/>
    <w:tmpl w:val="10A8836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30BE1"/>
    <w:multiLevelType w:val="hybridMultilevel"/>
    <w:tmpl w:val="5776D5EA"/>
    <w:lvl w:ilvl="0" w:tplc="10281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A9B89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00F5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09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E6C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C4BB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CF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C00F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B006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8C036F"/>
    <w:multiLevelType w:val="multilevel"/>
    <w:tmpl w:val="F3B4F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C1AD8"/>
    <w:multiLevelType w:val="hybridMultilevel"/>
    <w:tmpl w:val="CD8AB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50737"/>
    <w:multiLevelType w:val="hybridMultilevel"/>
    <w:tmpl w:val="A5868090"/>
    <w:lvl w:ilvl="0" w:tplc="A28A07DA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22" w15:restartNumberingAfterBreak="0">
    <w:nsid w:val="44890B59"/>
    <w:multiLevelType w:val="hybridMultilevel"/>
    <w:tmpl w:val="2D08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023AD"/>
    <w:multiLevelType w:val="hybridMultilevel"/>
    <w:tmpl w:val="934C6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9527B"/>
    <w:multiLevelType w:val="hybridMultilevel"/>
    <w:tmpl w:val="060A1B1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4BFF2F7B"/>
    <w:multiLevelType w:val="hybridMultilevel"/>
    <w:tmpl w:val="D0887022"/>
    <w:lvl w:ilvl="0" w:tplc="DCC88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0F6370"/>
    <w:multiLevelType w:val="hybridMultilevel"/>
    <w:tmpl w:val="9D648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1680E"/>
    <w:multiLevelType w:val="hybridMultilevel"/>
    <w:tmpl w:val="7CB80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B41D4F"/>
    <w:multiLevelType w:val="multilevel"/>
    <w:tmpl w:val="52EEEB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20" w:hanging="1440"/>
      </w:pPr>
      <w:rPr>
        <w:rFonts w:hint="default"/>
      </w:rPr>
    </w:lvl>
  </w:abstractNum>
  <w:abstractNum w:abstractNumId="32" w15:restartNumberingAfterBreak="0">
    <w:nsid w:val="53756E9E"/>
    <w:multiLevelType w:val="hybridMultilevel"/>
    <w:tmpl w:val="CF42D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C0834"/>
    <w:multiLevelType w:val="hybridMultilevel"/>
    <w:tmpl w:val="AEBAA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713F67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35" w15:restartNumberingAfterBreak="0">
    <w:nsid w:val="579B29DE"/>
    <w:multiLevelType w:val="hybridMultilevel"/>
    <w:tmpl w:val="801E8B4E"/>
    <w:lvl w:ilvl="0" w:tplc="A9FC983A">
      <w:start w:val="1"/>
      <w:numFmt w:val="decimal"/>
      <w:lvlText w:val="%1."/>
      <w:lvlJc w:val="left"/>
      <w:pPr>
        <w:ind w:left="25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C5004"/>
    <w:multiLevelType w:val="multilevel"/>
    <w:tmpl w:val="D06EB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440"/>
      </w:pPr>
      <w:rPr>
        <w:rFonts w:hint="default"/>
      </w:rPr>
    </w:lvl>
  </w:abstractNum>
  <w:abstractNum w:abstractNumId="38" w15:restartNumberingAfterBreak="0">
    <w:nsid w:val="5EF2255C"/>
    <w:multiLevelType w:val="hybridMultilevel"/>
    <w:tmpl w:val="EFBA5C50"/>
    <w:lvl w:ilvl="0" w:tplc="66680A6C">
      <w:start w:val="1"/>
      <w:numFmt w:val="bullet"/>
      <w:lvlText w:val="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7716E1"/>
    <w:multiLevelType w:val="hybridMultilevel"/>
    <w:tmpl w:val="C19CE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A213B"/>
    <w:multiLevelType w:val="hybridMultilevel"/>
    <w:tmpl w:val="76BA298A"/>
    <w:lvl w:ilvl="0" w:tplc="FBD6C844">
      <w:start w:val="1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B23C97"/>
    <w:multiLevelType w:val="hybridMultilevel"/>
    <w:tmpl w:val="15560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0B2910"/>
    <w:multiLevelType w:val="hybridMultilevel"/>
    <w:tmpl w:val="EE56D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487EDF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72B71"/>
    <w:multiLevelType w:val="hybridMultilevel"/>
    <w:tmpl w:val="A28E89F2"/>
    <w:lvl w:ilvl="0" w:tplc="331884CA">
      <w:start w:val="3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47170F8"/>
    <w:multiLevelType w:val="hybridMultilevel"/>
    <w:tmpl w:val="BF1C2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E0B62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0"/>
  </w:num>
  <w:num w:numId="4">
    <w:abstractNumId w:val="36"/>
  </w:num>
  <w:num w:numId="5">
    <w:abstractNumId w:val="26"/>
  </w:num>
  <w:num w:numId="6">
    <w:abstractNumId w:val="30"/>
  </w:num>
  <w:num w:numId="7">
    <w:abstractNumId w:val="46"/>
  </w:num>
  <w:num w:numId="8">
    <w:abstractNumId w:val="3"/>
  </w:num>
  <w:num w:numId="9">
    <w:abstractNumId w:val="16"/>
  </w:num>
  <w:num w:numId="10">
    <w:abstractNumId w:val="9"/>
  </w:num>
  <w:num w:numId="11">
    <w:abstractNumId w:val="2"/>
  </w:num>
  <w:num w:numId="12">
    <w:abstractNumId w:val="1"/>
  </w:num>
  <w:num w:numId="13">
    <w:abstractNumId w:val="35"/>
  </w:num>
  <w:num w:numId="14">
    <w:abstractNumId w:val="31"/>
  </w:num>
  <w:num w:numId="15">
    <w:abstractNumId w:val="33"/>
  </w:num>
  <w:num w:numId="16">
    <w:abstractNumId w:val="44"/>
  </w:num>
  <w:num w:numId="17">
    <w:abstractNumId w:val="21"/>
  </w:num>
  <w:num w:numId="18">
    <w:abstractNumId w:val="40"/>
  </w:num>
  <w:num w:numId="19">
    <w:abstractNumId w:val="12"/>
  </w:num>
  <w:num w:numId="20">
    <w:abstractNumId w:val="6"/>
  </w:num>
  <w:num w:numId="21">
    <w:abstractNumId w:val="7"/>
  </w:num>
  <w:num w:numId="22">
    <w:abstractNumId w:val="4"/>
  </w:num>
  <w:num w:numId="23">
    <w:abstractNumId w:val="14"/>
  </w:num>
  <w:num w:numId="24">
    <w:abstractNumId w:val="17"/>
  </w:num>
  <w:num w:numId="25">
    <w:abstractNumId w:val="37"/>
  </w:num>
  <w:num w:numId="26">
    <w:abstractNumId w:val="20"/>
  </w:num>
  <w:num w:numId="27">
    <w:abstractNumId w:val="18"/>
  </w:num>
  <w:num w:numId="28">
    <w:abstractNumId w:val="39"/>
  </w:num>
  <w:num w:numId="29">
    <w:abstractNumId w:val="27"/>
  </w:num>
  <w:num w:numId="30">
    <w:abstractNumId w:val="45"/>
  </w:num>
  <w:num w:numId="31">
    <w:abstractNumId w:val="8"/>
  </w:num>
  <w:num w:numId="32">
    <w:abstractNumId w:val="5"/>
  </w:num>
  <w:num w:numId="33">
    <w:abstractNumId w:val="32"/>
  </w:num>
  <w:num w:numId="34">
    <w:abstractNumId w:val="41"/>
  </w:num>
  <w:num w:numId="35">
    <w:abstractNumId w:val="22"/>
  </w:num>
  <w:num w:numId="36">
    <w:abstractNumId w:val="28"/>
  </w:num>
  <w:num w:numId="37">
    <w:abstractNumId w:val="34"/>
  </w:num>
  <w:num w:numId="38">
    <w:abstractNumId w:val="42"/>
  </w:num>
  <w:num w:numId="39">
    <w:abstractNumId w:val="13"/>
  </w:num>
  <w:num w:numId="40">
    <w:abstractNumId w:val="47"/>
  </w:num>
  <w:num w:numId="41">
    <w:abstractNumId w:val="43"/>
  </w:num>
  <w:num w:numId="42">
    <w:abstractNumId w:val="24"/>
  </w:num>
  <w:num w:numId="43">
    <w:abstractNumId w:val="29"/>
  </w:num>
  <w:num w:numId="44">
    <w:abstractNumId w:val="23"/>
  </w:num>
  <w:num w:numId="45">
    <w:abstractNumId w:val="25"/>
  </w:num>
  <w:num w:numId="46">
    <w:abstractNumId w:val="15"/>
  </w:num>
  <w:num w:numId="47">
    <w:abstractNumId w:val="38"/>
  </w:num>
  <w:num w:numId="4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90"/>
    <w:rsid w:val="00001D2F"/>
    <w:rsid w:val="0000252E"/>
    <w:rsid w:val="00004AB4"/>
    <w:rsid w:val="0001218D"/>
    <w:rsid w:val="00013C58"/>
    <w:rsid w:val="00020ACE"/>
    <w:rsid w:val="00021F46"/>
    <w:rsid w:val="000242FB"/>
    <w:rsid w:val="00024E6D"/>
    <w:rsid w:val="00025C25"/>
    <w:rsid w:val="00025E80"/>
    <w:rsid w:val="00026437"/>
    <w:rsid w:val="00026FA1"/>
    <w:rsid w:val="00030221"/>
    <w:rsid w:val="00031F72"/>
    <w:rsid w:val="00035ECD"/>
    <w:rsid w:val="00036A51"/>
    <w:rsid w:val="00040C77"/>
    <w:rsid w:val="000445B8"/>
    <w:rsid w:val="00047BA1"/>
    <w:rsid w:val="00047C1E"/>
    <w:rsid w:val="0005043F"/>
    <w:rsid w:val="00054A59"/>
    <w:rsid w:val="00062142"/>
    <w:rsid w:val="00062A98"/>
    <w:rsid w:val="00063DD4"/>
    <w:rsid w:val="000643D7"/>
    <w:rsid w:val="000657FA"/>
    <w:rsid w:val="00072E40"/>
    <w:rsid w:val="00074824"/>
    <w:rsid w:val="00074CF7"/>
    <w:rsid w:val="000813B2"/>
    <w:rsid w:val="00081532"/>
    <w:rsid w:val="0008342A"/>
    <w:rsid w:val="0009301D"/>
    <w:rsid w:val="0009334F"/>
    <w:rsid w:val="000948FD"/>
    <w:rsid w:val="0009651D"/>
    <w:rsid w:val="000965B4"/>
    <w:rsid w:val="000A4F44"/>
    <w:rsid w:val="000C0E7E"/>
    <w:rsid w:val="000C2DE6"/>
    <w:rsid w:val="000C523D"/>
    <w:rsid w:val="000C6019"/>
    <w:rsid w:val="000C7FD7"/>
    <w:rsid w:val="000D07EC"/>
    <w:rsid w:val="000D3F55"/>
    <w:rsid w:val="000D4D42"/>
    <w:rsid w:val="000D5356"/>
    <w:rsid w:val="000D6329"/>
    <w:rsid w:val="000E22B5"/>
    <w:rsid w:val="000E3829"/>
    <w:rsid w:val="000E4F20"/>
    <w:rsid w:val="000E51F8"/>
    <w:rsid w:val="000E7786"/>
    <w:rsid w:val="000E7794"/>
    <w:rsid w:val="000F305C"/>
    <w:rsid w:val="000F470C"/>
    <w:rsid w:val="00100148"/>
    <w:rsid w:val="00100F96"/>
    <w:rsid w:val="00102033"/>
    <w:rsid w:val="00103BBD"/>
    <w:rsid w:val="00104D68"/>
    <w:rsid w:val="00112650"/>
    <w:rsid w:val="00112B73"/>
    <w:rsid w:val="00114E6A"/>
    <w:rsid w:val="00120FC5"/>
    <w:rsid w:val="0012618B"/>
    <w:rsid w:val="00130417"/>
    <w:rsid w:val="00131A1A"/>
    <w:rsid w:val="0013284C"/>
    <w:rsid w:val="0013693C"/>
    <w:rsid w:val="001404C0"/>
    <w:rsid w:val="00140EED"/>
    <w:rsid w:val="001413DB"/>
    <w:rsid w:val="00142179"/>
    <w:rsid w:val="00144E4C"/>
    <w:rsid w:val="0015066E"/>
    <w:rsid w:val="0015182F"/>
    <w:rsid w:val="0015247C"/>
    <w:rsid w:val="00152EC2"/>
    <w:rsid w:val="001672A9"/>
    <w:rsid w:val="001768C5"/>
    <w:rsid w:val="001775DF"/>
    <w:rsid w:val="00182665"/>
    <w:rsid w:val="001901A8"/>
    <w:rsid w:val="00190661"/>
    <w:rsid w:val="00190F99"/>
    <w:rsid w:val="001913ED"/>
    <w:rsid w:val="00191E13"/>
    <w:rsid w:val="00191FDC"/>
    <w:rsid w:val="0019360F"/>
    <w:rsid w:val="00193AED"/>
    <w:rsid w:val="00194158"/>
    <w:rsid w:val="00196434"/>
    <w:rsid w:val="001A0DA0"/>
    <w:rsid w:val="001A208A"/>
    <w:rsid w:val="001A351E"/>
    <w:rsid w:val="001A68AE"/>
    <w:rsid w:val="001B0AF4"/>
    <w:rsid w:val="001B768F"/>
    <w:rsid w:val="001C6271"/>
    <w:rsid w:val="001C74D7"/>
    <w:rsid w:val="001C7B45"/>
    <w:rsid w:val="001D25CE"/>
    <w:rsid w:val="001D26CA"/>
    <w:rsid w:val="001D2C96"/>
    <w:rsid w:val="001D629A"/>
    <w:rsid w:val="001D7603"/>
    <w:rsid w:val="001E1527"/>
    <w:rsid w:val="001E4334"/>
    <w:rsid w:val="001E7F24"/>
    <w:rsid w:val="001F0987"/>
    <w:rsid w:val="001F231D"/>
    <w:rsid w:val="001F5B47"/>
    <w:rsid w:val="002005E9"/>
    <w:rsid w:val="00203516"/>
    <w:rsid w:val="00206E3B"/>
    <w:rsid w:val="00210051"/>
    <w:rsid w:val="00211633"/>
    <w:rsid w:val="002119CE"/>
    <w:rsid w:val="00211B3E"/>
    <w:rsid w:val="00211E03"/>
    <w:rsid w:val="00211E60"/>
    <w:rsid w:val="00214676"/>
    <w:rsid w:val="00216799"/>
    <w:rsid w:val="00217082"/>
    <w:rsid w:val="002175D3"/>
    <w:rsid w:val="002227FE"/>
    <w:rsid w:val="00224BAB"/>
    <w:rsid w:val="00225ECC"/>
    <w:rsid w:val="0022669A"/>
    <w:rsid w:val="002267F5"/>
    <w:rsid w:val="00226AD7"/>
    <w:rsid w:val="002316CC"/>
    <w:rsid w:val="00234507"/>
    <w:rsid w:val="002404B0"/>
    <w:rsid w:val="002431D5"/>
    <w:rsid w:val="00245659"/>
    <w:rsid w:val="002474FC"/>
    <w:rsid w:val="00254A6E"/>
    <w:rsid w:val="00257235"/>
    <w:rsid w:val="00261120"/>
    <w:rsid w:val="00261174"/>
    <w:rsid w:val="002611B2"/>
    <w:rsid w:val="002626DD"/>
    <w:rsid w:val="00264F6F"/>
    <w:rsid w:val="00267613"/>
    <w:rsid w:val="00270CC3"/>
    <w:rsid w:val="00272093"/>
    <w:rsid w:val="00274174"/>
    <w:rsid w:val="002758B5"/>
    <w:rsid w:val="00277967"/>
    <w:rsid w:val="00277EE5"/>
    <w:rsid w:val="002814BD"/>
    <w:rsid w:val="00282DB2"/>
    <w:rsid w:val="00285114"/>
    <w:rsid w:val="00286A8A"/>
    <w:rsid w:val="00286C07"/>
    <w:rsid w:val="00292169"/>
    <w:rsid w:val="002923A1"/>
    <w:rsid w:val="00293EF5"/>
    <w:rsid w:val="002945E9"/>
    <w:rsid w:val="0029542B"/>
    <w:rsid w:val="0029584E"/>
    <w:rsid w:val="00296A13"/>
    <w:rsid w:val="002A20A7"/>
    <w:rsid w:val="002A67F2"/>
    <w:rsid w:val="002B06D1"/>
    <w:rsid w:val="002B14D1"/>
    <w:rsid w:val="002B2746"/>
    <w:rsid w:val="002B6443"/>
    <w:rsid w:val="002C0116"/>
    <w:rsid w:val="002C2A28"/>
    <w:rsid w:val="002C7DF6"/>
    <w:rsid w:val="002D1D26"/>
    <w:rsid w:val="002D5252"/>
    <w:rsid w:val="002D5CBF"/>
    <w:rsid w:val="002D7373"/>
    <w:rsid w:val="002E0337"/>
    <w:rsid w:val="002E494B"/>
    <w:rsid w:val="002E51B5"/>
    <w:rsid w:val="002E525D"/>
    <w:rsid w:val="002E5845"/>
    <w:rsid w:val="002E6345"/>
    <w:rsid w:val="002E774E"/>
    <w:rsid w:val="002F1445"/>
    <w:rsid w:val="002F6049"/>
    <w:rsid w:val="002F6C89"/>
    <w:rsid w:val="002F736C"/>
    <w:rsid w:val="00303893"/>
    <w:rsid w:val="0030477D"/>
    <w:rsid w:val="00304BAC"/>
    <w:rsid w:val="0030676A"/>
    <w:rsid w:val="0031079F"/>
    <w:rsid w:val="003127D0"/>
    <w:rsid w:val="00312E0D"/>
    <w:rsid w:val="00316129"/>
    <w:rsid w:val="003215C7"/>
    <w:rsid w:val="00322768"/>
    <w:rsid w:val="00322AB2"/>
    <w:rsid w:val="0032350B"/>
    <w:rsid w:val="00323E7A"/>
    <w:rsid w:val="003253BA"/>
    <w:rsid w:val="003268D6"/>
    <w:rsid w:val="003272BD"/>
    <w:rsid w:val="00331816"/>
    <w:rsid w:val="00332A99"/>
    <w:rsid w:val="00335EDA"/>
    <w:rsid w:val="00335F58"/>
    <w:rsid w:val="003369E2"/>
    <w:rsid w:val="003374E8"/>
    <w:rsid w:val="00345FAC"/>
    <w:rsid w:val="003466E5"/>
    <w:rsid w:val="00347B5F"/>
    <w:rsid w:val="003501E4"/>
    <w:rsid w:val="003550AB"/>
    <w:rsid w:val="00355343"/>
    <w:rsid w:val="00356BE5"/>
    <w:rsid w:val="003606F0"/>
    <w:rsid w:val="003609C0"/>
    <w:rsid w:val="003661FF"/>
    <w:rsid w:val="00373330"/>
    <w:rsid w:val="003754BA"/>
    <w:rsid w:val="00376ADE"/>
    <w:rsid w:val="0038201F"/>
    <w:rsid w:val="0038259A"/>
    <w:rsid w:val="00385C55"/>
    <w:rsid w:val="00387230"/>
    <w:rsid w:val="00387386"/>
    <w:rsid w:val="00391678"/>
    <w:rsid w:val="00392B8E"/>
    <w:rsid w:val="003939FF"/>
    <w:rsid w:val="00397717"/>
    <w:rsid w:val="00397D70"/>
    <w:rsid w:val="003A3483"/>
    <w:rsid w:val="003A3555"/>
    <w:rsid w:val="003A44EC"/>
    <w:rsid w:val="003A4950"/>
    <w:rsid w:val="003A606B"/>
    <w:rsid w:val="003A6527"/>
    <w:rsid w:val="003B068F"/>
    <w:rsid w:val="003B09F0"/>
    <w:rsid w:val="003B0C27"/>
    <w:rsid w:val="003B128D"/>
    <w:rsid w:val="003B1465"/>
    <w:rsid w:val="003B33B6"/>
    <w:rsid w:val="003B4303"/>
    <w:rsid w:val="003B4509"/>
    <w:rsid w:val="003B5E80"/>
    <w:rsid w:val="003B703A"/>
    <w:rsid w:val="003C477F"/>
    <w:rsid w:val="003C7B52"/>
    <w:rsid w:val="003D4692"/>
    <w:rsid w:val="003D6EC7"/>
    <w:rsid w:val="003E1121"/>
    <w:rsid w:val="003E265E"/>
    <w:rsid w:val="003E2B96"/>
    <w:rsid w:val="003E391A"/>
    <w:rsid w:val="003E6B47"/>
    <w:rsid w:val="003F045D"/>
    <w:rsid w:val="003F0BDF"/>
    <w:rsid w:val="003F0EC6"/>
    <w:rsid w:val="003F13E3"/>
    <w:rsid w:val="003F5988"/>
    <w:rsid w:val="003F70FE"/>
    <w:rsid w:val="003F7A50"/>
    <w:rsid w:val="00400BEF"/>
    <w:rsid w:val="004046C6"/>
    <w:rsid w:val="00406499"/>
    <w:rsid w:val="00407CB9"/>
    <w:rsid w:val="00412C59"/>
    <w:rsid w:val="00426731"/>
    <w:rsid w:val="004300D1"/>
    <w:rsid w:val="0043098B"/>
    <w:rsid w:val="00432EE5"/>
    <w:rsid w:val="00433BF6"/>
    <w:rsid w:val="00437221"/>
    <w:rsid w:val="00437857"/>
    <w:rsid w:val="00443E0B"/>
    <w:rsid w:val="00444231"/>
    <w:rsid w:val="004552E6"/>
    <w:rsid w:val="00464BED"/>
    <w:rsid w:val="00464C12"/>
    <w:rsid w:val="004660D5"/>
    <w:rsid w:val="00467327"/>
    <w:rsid w:val="00481322"/>
    <w:rsid w:val="004843EA"/>
    <w:rsid w:val="0048519C"/>
    <w:rsid w:val="00491BD2"/>
    <w:rsid w:val="00491FC9"/>
    <w:rsid w:val="00492375"/>
    <w:rsid w:val="004925E4"/>
    <w:rsid w:val="004936B6"/>
    <w:rsid w:val="0049488B"/>
    <w:rsid w:val="0049536C"/>
    <w:rsid w:val="004963D9"/>
    <w:rsid w:val="00497BB4"/>
    <w:rsid w:val="00497D29"/>
    <w:rsid w:val="004C14EC"/>
    <w:rsid w:val="004C2119"/>
    <w:rsid w:val="004C6560"/>
    <w:rsid w:val="004D6362"/>
    <w:rsid w:val="004E08B3"/>
    <w:rsid w:val="004E2611"/>
    <w:rsid w:val="004E4078"/>
    <w:rsid w:val="004E4CB2"/>
    <w:rsid w:val="004E5DB7"/>
    <w:rsid w:val="004E636A"/>
    <w:rsid w:val="004F5D8B"/>
    <w:rsid w:val="004F62D2"/>
    <w:rsid w:val="004F721F"/>
    <w:rsid w:val="004F7EC0"/>
    <w:rsid w:val="005000EA"/>
    <w:rsid w:val="005006E3"/>
    <w:rsid w:val="00502177"/>
    <w:rsid w:val="005021A2"/>
    <w:rsid w:val="00503BDF"/>
    <w:rsid w:val="005071B1"/>
    <w:rsid w:val="0050775F"/>
    <w:rsid w:val="00513276"/>
    <w:rsid w:val="0051600E"/>
    <w:rsid w:val="0052016F"/>
    <w:rsid w:val="00523C6D"/>
    <w:rsid w:val="00524F25"/>
    <w:rsid w:val="00530C68"/>
    <w:rsid w:val="00535F3E"/>
    <w:rsid w:val="00536FBD"/>
    <w:rsid w:val="005403F4"/>
    <w:rsid w:val="00540548"/>
    <w:rsid w:val="00543B8B"/>
    <w:rsid w:val="00545730"/>
    <w:rsid w:val="00550E72"/>
    <w:rsid w:val="005515B0"/>
    <w:rsid w:val="00554DEA"/>
    <w:rsid w:val="0055749C"/>
    <w:rsid w:val="0055764F"/>
    <w:rsid w:val="0056001A"/>
    <w:rsid w:val="0056254A"/>
    <w:rsid w:val="00563B43"/>
    <w:rsid w:val="005662F2"/>
    <w:rsid w:val="00567D57"/>
    <w:rsid w:val="005713E9"/>
    <w:rsid w:val="00572310"/>
    <w:rsid w:val="0057295B"/>
    <w:rsid w:val="005743F8"/>
    <w:rsid w:val="00580281"/>
    <w:rsid w:val="00580313"/>
    <w:rsid w:val="00580E60"/>
    <w:rsid w:val="00582849"/>
    <w:rsid w:val="00584023"/>
    <w:rsid w:val="0058480D"/>
    <w:rsid w:val="0058501B"/>
    <w:rsid w:val="00591954"/>
    <w:rsid w:val="00596410"/>
    <w:rsid w:val="005A2B35"/>
    <w:rsid w:val="005A45C8"/>
    <w:rsid w:val="005A588D"/>
    <w:rsid w:val="005A7566"/>
    <w:rsid w:val="005A7F38"/>
    <w:rsid w:val="005B0070"/>
    <w:rsid w:val="005B2665"/>
    <w:rsid w:val="005B494E"/>
    <w:rsid w:val="005B6906"/>
    <w:rsid w:val="005C1CB1"/>
    <w:rsid w:val="005C250F"/>
    <w:rsid w:val="005C5E8E"/>
    <w:rsid w:val="005D0F43"/>
    <w:rsid w:val="005D2119"/>
    <w:rsid w:val="005D2249"/>
    <w:rsid w:val="005D5D40"/>
    <w:rsid w:val="005D6394"/>
    <w:rsid w:val="005E2338"/>
    <w:rsid w:val="005F0231"/>
    <w:rsid w:val="005F0368"/>
    <w:rsid w:val="005F0C88"/>
    <w:rsid w:val="006021E1"/>
    <w:rsid w:val="00603779"/>
    <w:rsid w:val="00607C7B"/>
    <w:rsid w:val="0061163C"/>
    <w:rsid w:val="00611E4A"/>
    <w:rsid w:val="00616464"/>
    <w:rsid w:val="00620AD4"/>
    <w:rsid w:val="0062710D"/>
    <w:rsid w:val="00632A92"/>
    <w:rsid w:val="00633E57"/>
    <w:rsid w:val="006340A0"/>
    <w:rsid w:val="00643D7F"/>
    <w:rsid w:val="00643ED4"/>
    <w:rsid w:val="00646364"/>
    <w:rsid w:val="006539C7"/>
    <w:rsid w:val="00656161"/>
    <w:rsid w:val="006642F8"/>
    <w:rsid w:val="00665D0C"/>
    <w:rsid w:val="006668E0"/>
    <w:rsid w:val="0067159F"/>
    <w:rsid w:val="00671FF4"/>
    <w:rsid w:val="00675156"/>
    <w:rsid w:val="006757D9"/>
    <w:rsid w:val="006811C9"/>
    <w:rsid w:val="00683321"/>
    <w:rsid w:val="00683D07"/>
    <w:rsid w:val="006912DF"/>
    <w:rsid w:val="00693D0D"/>
    <w:rsid w:val="00695490"/>
    <w:rsid w:val="006A0296"/>
    <w:rsid w:val="006A0EDD"/>
    <w:rsid w:val="006A1573"/>
    <w:rsid w:val="006A1A51"/>
    <w:rsid w:val="006A3132"/>
    <w:rsid w:val="006A34F2"/>
    <w:rsid w:val="006A69D8"/>
    <w:rsid w:val="006B1ED5"/>
    <w:rsid w:val="006C1A6D"/>
    <w:rsid w:val="006C3193"/>
    <w:rsid w:val="006C3760"/>
    <w:rsid w:val="006C5131"/>
    <w:rsid w:val="006C6522"/>
    <w:rsid w:val="006D308D"/>
    <w:rsid w:val="006D309C"/>
    <w:rsid w:val="006D40B8"/>
    <w:rsid w:val="006D7F84"/>
    <w:rsid w:val="006E00CA"/>
    <w:rsid w:val="006E1B0A"/>
    <w:rsid w:val="006E30D4"/>
    <w:rsid w:val="006E4802"/>
    <w:rsid w:val="006E5FEE"/>
    <w:rsid w:val="006E76A2"/>
    <w:rsid w:val="006F1EC2"/>
    <w:rsid w:val="006F2C19"/>
    <w:rsid w:val="0070050C"/>
    <w:rsid w:val="00700E88"/>
    <w:rsid w:val="00701BF2"/>
    <w:rsid w:val="00701EC1"/>
    <w:rsid w:val="00703843"/>
    <w:rsid w:val="00705BA4"/>
    <w:rsid w:val="007100B2"/>
    <w:rsid w:val="007115A7"/>
    <w:rsid w:val="007116B8"/>
    <w:rsid w:val="00711C19"/>
    <w:rsid w:val="00714238"/>
    <w:rsid w:val="00714553"/>
    <w:rsid w:val="0071614C"/>
    <w:rsid w:val="0072142F"/>
    <w:rsid w:val="0072628A"/>
    <w:rsid w:val="00727F79"/>
    <w:rsid w:val="00731BDE"/>
    <w:rsid w:val="00736107"/>
    <w:rsid w:val="007364C8"/>
    <w:rsid w:val="007367EA"/>
    <w:rsid w:val="00740378"/>
    <w:rsid w:val="00742B58"/>
    <w:rsid w:val="007432DC"/>
    <w:rsid w:val="007433DC"/>
    <w:rsid w:val="007440D9"/>
    <w:rsid w:val="00744953"/>
    <w:rsid w:val="00744CF7"/>
    <w:rsid w:val="00750E98"/>
    <w:rsid w:val="00755E1B"/>
    <w:rsid w:val="007564AD"/>
    <w:rsid w:val="00763998"/>
    <w:rsid w:val="007662F4"/>
    <w:rsid w:val="00767602"/>
    <w:rsid w:val="007715CF"/>
    <w:rsid w:val="0077307D"/>
    <w:rsid w:val="00773A2B"/>
    <w:rsid w:val="0077480A"/>
    <w:rsid w:val="00777AD1"/>
    <w:rsid w:val="007818B6"/>
    <w:rsid w:val="007857BE"/>
    <w:rsid w:val="00792058"/>
    <w:rsid w:val="00793806"/>
    <w:rsid w:val="007945B0"/>
    <w:rsid w:val="007952B1"/>
    <w:rsid w:val="00797DA2"/>
    <w:rsid w:val="007A2EF1"/>
    <w:rsid w:val="007A3059"/>
    <w:rsid w:val="007A5167"/>
    <w:rsid w:val="007B2E97"/>
    <w:rsid w:val="007B2EE4"/>
    <w:rsid w:val="007B5D8D"/>
    <w:rsid w:val="007C1550"/>
    <w:rsid w:val="007C2C11"/>
    <w:rsid w:val="007C33E7"/>
    <w:rsid w:val="007C47F2"/>
    <w:rsid w:val="007C56D5"/>
    <w:rsid w:val="007C676D"/>
    <w:rsid w:val="007C77A8"/>
    <w:rsid w:val="007D11A3"/>
    <w:rsid w:val="007E4991"/>
    <w:rsid w:val="007E74AE"/>
    <w:rsid w:val="007F371F"/>
    <w:rsid w:val="007F37A6"/>
    <w:rsid w:val="007F42E1"/>
    <w:rsid w:val="007F654B"/>
    <w:rsid w:val="007F7F00"/>
    <w:rsid w:val="0080088D"/>
    <w:rsid w:val="00801D1D"/>
    <w:rsid w:val="00802A7B"/>
    <w:rsid w:val="00805133"/>
    <w:rsid w:val="008061E9"/>
    <w:rsid w:val="0081035C"/>
    <w:rsid w:val="00810FDE"/>
    <w:rsid w:val="00816E02"/>
    <w:rsid w:val="00816EF1"/>
    <w:rsid w:val="00821D18"/>
    <w:rsid w:val="008264A1"/>
    <w:rsid w:val="00827DF9"/>
    <w:rsid w:val="0083058C"/>
    <w:rsid w:val="00830773"/>
    <w:rsid w:val="00830A00"/>
    <w:rsid w:val="008318AC"/>
    <w:rsid w:val="00833F68"/>
    <w:rsid w:val="00834103"/>
    <w:rsid w:val="0083455C"/>
    <w:rsid w:val="0084259F"/>
    <w:rsid w:val="00844E43"/>
    <w:rsid w:val="00850023"/>
    <w:rsid w:val="0085198E"/>
    <w:rsid w:val="00851BCB"/>
    <w:rsid w:val="008520EC"/>
    <w:rsid w:val="00854C86"/>
    <w:rsid w:val="00860AC7"/>
    <w:rsid w:val="00862E10"/>
    <w:rsid w:val="008638AA"/>
    <w:rsid w:val="00866789"/>
    <w:rsid w:val="008669B4"/>
    <w:rsid w:val="00867777"/>
    <w:rsid w:val="00870896"/>
    <w:rsid w:val="00870B4C"/>
    <w:rsid w:val="00870F0D"/>
    <w:rsid w:val="00876BE1"/>
    <w:rsid w:val="00880551"/>
    <w:rsid w:val="008815BD"/>
    <w:rsid w:val="00882B3F"/>
    <w:rsid w:val="00883B3C"/>
    <w:rsid w:val="008843A7"/>
    <w:rsid w:val="008936EF"/>
    <w:rsid w:val="00893F90"/>
    <w:rsid w:val="008973D8"/>
    <w:rsid w:val="008A275C"/>
    <w:rsid w:val="008A339C"/>
    <w:rsid w:val="008A3F47"/>
    <w:rsid w:val="008A6FE7"/>
    <w:rsid w:val="008B091D"/>
    <w:rsid w:val="008B2ADC"/>
    <w:rsid w:val="008B35BE"/>
    <w:rsid w:val="008B38F6"/>
    <w:rsid w:val="008B4FD9"/>
    <w:rsid w:val="008B71B3"/>
    <w:rsid w:val="008C1E01"/>
    <w:rsid w:val="008C49F1"/>
    <w:rsid w:val="008C50A8"/>
    <w:rsid w:val="008C5A6E"/>
    <w:rsid w:val="008C5C0F"/>
    <w:rsid w:val="008C6B93"/>
    <w:rsid w:val="008D0033"/>
    <w:rsid w:val="008D38C3"/>
    <w:rsid w:val="008E428F"/>
    <w:rsid w:val="008F2764"/>
    <w:rsid w:val="008F2950"/>
    <w:rsid w:val="008F2DBE"/>
    <w:rsid w:val="008F5759"/>
    <w:rsid w:val="008F732A"/>
    <w:rsid w:val="008F7BD5"/>
    <w:rsid w:val="009056BF"/>
    <w:rsid w:val="009076CF"/>
    <w:rsid w:val="00907B08"/>
    <w:rsid w:val="009103F8"/>
    <w:rsid w:val="00912111"/>
    <w:rsid w:val="0091216C"/>
    <w:rsid w:val="00915370"/>
    <w:rsid w:val="00915E66"/>
    <w:rsid w:val="00921F2A"/>
    <w:rsid w:val="00922F06"/>
    <w:rsid w:val="00923F5F"/>
    <w:rsid w:val="00926926"/>
    <w:rsid w:val="00930121"/>
    <w:rsid w:val="009304D4"/>
    <w:rsid w:val="0093187F"/>
    <w:rsid w:val="0093224F"/>
    <w:rsid w:val="0093551B"/>
    <w:rsid w:val="00941804"/>
    <w:rsid w:val="00944924"/>
    <w:rsid w:val="009460F8"/>
    <w:rsid w:val="0094709E"/>
    <w:rsid w:val="009540AD"/>
    <w:rsid w:val="00961A95"/>
    <w:rsid w:val="0096333D"/>
    <w:rsid w:val="00963EF5"/>
    <w:rsid w:val="00965213"/>
    <w:rsid w:val="00966A9B"/>
    <w:rsid w:val="00967010"/>
    <w:rsid w:val="0097171D"/>
    <w:rsid w:val="009726A3"/>
    <w:rsid w:val="009733E9"/>
    <w:rsid w:val="00973BD6"/>
    <w:rsid w:val="00974472"/>
    <w:rsid w:val="00977C1E"/>
    <w:rsid w:val="0098350A"/>
    <w:rsid w:val="009859BB"/>
    <w:rsid w:val="00986987"/>
    <w:rsid w:val="00987CE0"/>
    <w:rsid w:val="00990272"/>
    <w:rsid w:val="0099028B"/>
    <w:rsid w:val="009938CC"/>
    <w:rsid w:val="009A0571"/>
    <w:rsid w:val="009A1F42"/>
    <w:rsid w:val="009A238D"/>
    <w:rsid w:val="009A4456"/>
    <w:rsid w:val="009A5AF0"/>
    <w:rsid w:val="009A6BCF"/>
    <w:rsid w:val="009A748B"/>
    <w:rsid w:val="009B2BF2"/>
    <w:rsid w:val="009B4EE3"/>
    <w:rsid w:val="009B6F6D"/>
    <w:rsid w:val="009C0911"/>
    <w:rsid w:val="009C4027"/>
    <w:rsid w:val="009C4CC5"/>
    <w:rsid w:val="009C7187"/>
    <w:rsid w:val="009D14B5"/>
    <w:rsid w:val="009D679E"/>
    <w:rsid w:val="009E1D85"/>
    <w:rsid w:val="009E5D8A"/>
    <w:rsid w:val="009E60B8"/>
    <w:rsid w:val="009E64C3"/>
    <w:rsid w:val="009F1691"/>
    <w:rsid w:val="009F2782"/>
    <w:rsid w:val="009F46E9"/>
    <w:rsid w:val="009F4B5E"/>
    <w:rsid w:val="009F5910"/>
    <w:rsid w:val="009F6D14"/>
    <w:rsid w:val="009F74E7"/>
    <w:rsid w:val="00A065DE"/>
    <w:rsid w:val="00A0796A"/>
    <w:rsid w:val="00A121EA"/>
    <w:rsid w:val="00A12DED"/>
    <w:rsid w:val="00A12F13"/>
    <w:rsid w:val="00A15636"/>
    <w:rsid w:val="00A16B4A"/>
    <w:rsid w:val="00A17E5A"/>
    <w:rsid w:val="00A20D9B"/>
    <w:rsid w:val="00A23FC0"/>
    <w:rsid w:val="00A2533F"/>
    <w:rsid w:val="00A31249"/>
    <w:rsid w:val="00A34961"/>
    <w:rsid w:val="00A350D3"/>
    <w:rsid w:val="00A36164"/>
    <w:rsid w:val="00A36171"/>
    <w:rsid w:val="00A36299"/>
    <w:rsid w:val="00A37B4A"/>
    <w:rsid w:val="00A40981"/>
    <w:rsid w:val="00A43FD2"/>
    <w:rsid w:val="00A44402"/>
    <w:rsid w:val="00A452B4"/>
    <w:rsid w:val="00A52D43"/>
    <w:rsid w:val="00A5302C"/>
    <w:rsid w:val="00A530EF"/>
    <w:rsid w:val="00A57FB7"/>
    <w:rsid w:val="00A616AD"/>
    <w:rsid w:val="00A65C67"/>
    <w:rsid w:val="00A7390D"/>
    <w:rsid w:val="00A74A5E"/>
    <w:rsid w:val="00A7797A"/>
    <w:rsid w:val="00A77C13"/>
    <w:rsid w:val="00A91A7E"/>
    <w:rsid w:val="00A92C6E"/>
    <w:rsid w:val="00A930C8"/>
    <w:rsid w:val="00A9388B"/>
    <w:rsid w:val="00A97B42"/>
    <w:rsid w:val="00A97C22"/>
    <w:rsid w:val="00AA5BB2"/>
    <w:rsid w:val="00AA7BA3"/>
    <w:rsid w:val="00AB195E"/>
    <w:rsid w:val="00AB37C0"/>
    <w:rsid w:val="00AB4499"/>
    <w:rsid w:val="00AB61C7"/>
    <w:rsid w:val="00AB7F3B"/>
    <w:rsid w:val="00AC00FD"/>
    <w:rsid w:val="00AC6417"/>
    <w:rsid w:val="00AD0542"/>
    <w:rsid w:val="00AD3652"/>
    <w:rsid w:val="00AD4B7F"/>
    <w:rsid w:val="00AD75AD"/>
    <w:rsid w:val="00AE0137"/>
    <w:rsid w:val="00AE1D56"/>
    <w:rsid w:val="00AE364D"/>
    <w:rsid w:val="00AE73A1"/>
    <w:rsid w:val="00AF091A"/>
    <w:rsid w:val="00B00D33"/>
    <w:rsid w:val="00B0283E"/>
    <w:rsid w:val="00B03F8A"/>
    <w:rsid w:val="00B055D4"/>
    <w:rsid w:val="00B12ED9"/>
    <w:rsid w:val="00B13FCE"/>
    <w:rsid w:val="00B15A08"/>
    <w:rsid w:val="00B17AEA"/>
    <w:rsid w:val="00B17CD7"/>
    <w:rsid w:val="00B25703"/>
    <w:rsid w:val="00B25735"/>
    <w:rsid w:val="00B25A67"/>
    <w:rsid w:val="00B26320"/>
    <w:rsid w:val="00B30D6F"/>
    <w:rsid w:val="00B317BF"/>
    <w:rsid w:val="00B31F77"/>
    <w:rsid w:val="00B3644A"/>
    <w:rsid w:val="00B426A8"/>
    <w:rsid w:val="00B439D8"/>
    <w:rsid w:val="00B4713A"/>
    <w:rsid w:val="00B507A0"/>
    <w:rsid w:val="00B5586B"/>
    <w:rsid w:val="00B56AD5"/>
    <w:rsid w:val="00B6003F"/>
    <w:rsid w:val="00B666E6"/>
    <w:rsid w:val="00B71C82"/>
    <w:rsid w:val="00B77A1D"/>
    <w:rsid w:val="00B77BFF"/>
    <w:rsid w:val="00B77CA5"/>
    <w:rsid w:val="00B826E3"/>
    <w:rsid w:val="00B8746D"/>
    <w:rsid w:val="00B87F7A"/>
    <w:rsid w:val="00B9000D"/>
    <w:rsid w:val="00B93110"/>
    <w:rsid w:val="00BA5C38"/>
    <w:rsid w:val="00BA6F19"/>
    <w:rsid w:val="00BA74F8"/>
    <w:rsid w:val="00BB3034"/>
    <w:rsid w:val="00BB48F9"/>
    <w:rsid w:val="00BB5423"/>
    <w:rsid w:val="00BB610B"/>
    <w:rsid w:val="00BC0CBE"/>
    <w:rsid w:val="00BC2BC7"/>
    <w:rsid w:val="00BC4BDB"/>
    <w:rsid w:val="00BC6AD6"/>
    <w:rsid w:val="00BD0F6D"/>
    <w:rsid w:val="00BD135C"/>
    <w:rsid w:val="00BD6DED"/>
    <w:rsid w:val="00BE43DD"/>
    <w:rsid w:val="00BE4A9F"/>
    <w:rsid w:val="00BE4E7E"/>
    <w:rsid w:val="00BE643B"/>
    <w:rsid w:val="00BE6775"/>
    <w:rsid w:val="00BE6D18"/>
    <w:rsid w:val="00BE7285"/>
    <w:rsid w:val="00BF034F"/>
    <w:rsid w:val="00BF096F"/>
    <w:rsid w:val="00BF49DA"/>
    <w:rsid w:val="00BF56E1"/>
    <w:rsid w:val="00BF5FF6"/>
    <w:rsid w:val="00BF617F"/>
    <w:rsid w:val="00BF682A"/>
    <w:rsid w:val="00C0034A"/>
    <w:rsid w:val="00C0121F"/>
    <w:rsid w:val="00C01F1A"/>
    <w:rsid w:val="00C051D7"/>
    <w:rsid w:val="00C053D2"/>
    <w:rsid w:val="00C11F45"/>
    <w:rsid w:val="00C15327"/>
    <w:rsid w:val="00C2021C"/>
    <w:rsid w:val="00C20FC6"/>
    <w:rsid w:val="00C2372D"/>
    <w:rsid w:val="00C2376F"/>
    <w:rsid w:val="00C23D5C"/>
    <w:rsid w:val="00C24769"/>
    <w:rsid w:val="00C24BC3"/>
    <w:rsid w:val="00C308FE"/>
    <w:rsid w:val="00C311D4"/>
    <w:rsid w:val="00C3216F"/>
    <w:rsid w:val="00C33E5D"/>
    <w:rsid w:val="00C3549C"/>
    <w:rsid w:val="00C44D67"/>
    <w:rsid w:val="00C52D98"/>
    <w:rsid w:val="00C53633"/>
    <w:rsid w:val="00C57F4E"/>
    <w:rsid w:val="00C649EE"/>
    <w:rsid w:val="00C651D5"/>
    <w:rsid w:val="00C6679B"/>
    <w:rsid w:val="00C7195D"/>
    <w:rsid w:val="00C73DF1"/>
    <w:rsid w:val="00C74D48"/>
    <w:rsid w:val="00C834C7"/>
    <w:rsid w:val="00C86877"/>
    <w:rsid w:val="00C916F4"/>
    <w:rsid w:val="00CA3006"/>
    <w:rsid w:val="00CA7174"/>
    <w:rsid w:val="00CB04AF"/>
    <w:rsid w:val="00CB1DF7"/>
    <w:rsid w:val="00CB2A3E"/>
    <w:rsid w:val="00CB4618"/>
    <w:rsid w:val="00CB47A8"/>
    <w:rsid w:val="00CB7C51"/>
    <w:rsid w:val="00CC0F2C"/>
    <w:rsid w:val="00CC159B"/>
    <w:rsid w:val="00CC3F65"/>
    <w:rsid w:val="00CD3A01"/>
    <w:rsid w:val="00CD6D1F"/>
    <w:rsid w:val="00CE06B4"/>
    <w:rsid w:val="00CE1A51"/>
    <w:rsid w:val="00CE20C7"/>
    <w:rsid w:val="00CE55CC"/>
    <w:rsid w:val="00CF0E76"/>
    <w:rsid w:val="00CF282A"/>
    <w:rsid w:val="00CF32B6"/>
    <w:rsid w:val="00D00251"/>
    <w:rsid w:val="00D015BF"/>
    <w:rsid w:val="00D01B2A"/>
    <w:rsid w:val="00D04598"/>
    <w:rsid w:val="00D05D74"/>
    <w:rsid w:val="00D05EA4"/>
    <w:rsid w:val="00D06F68"/>
    <w:rsid w:val="00D10739"/>
    <w:rsid w:val="00D13DC2"/>
    <w:rsid w:val="00D14A9A"/>
    <w:rsid w:val="00D14DC3"/>
    <w:rsid w:val="00D20DD3"/>
    <w:rsid w:val="00D212D0"/>
    <w:rsid w:val="00D21597"/>
    <w:rsid w:val="00D230DC"/>
    <w:rsid w:val="00D26465"/>
    <w:rsid w:val="00D26F0F"/>
    <w:rsid w:val="00D275F7"/>
    <w:rsid w:val="00D314CA"/>
    <w:rsid w:val="00D32E2F"/>
    <w:rsid w:val="00D32FD7"/>
    <w:rsid w:val="00D340F4"/>
    <w:rsid w:val="00D400B6"/>
    <w:rsid w:val="00D40160"/>
    <w:rsid w:val="00D40FD8"/>
    <w:rsid w:val="00D43F6F"/>
    <w:rsid w:val="00D45935"/>
    <w:rsid w:val="00D46FF5"/>
    <w:rsid w:val="00D511B9"/>
    <w:rsid w:val="00D5592A"/>
    <w:rsid w:val="00D6190D"/>
    <w:rsid w:val="00D62359"/>
    <w:rsid w:val="00D62EE0"/>
    <w:rsid w:val="00D66BAE"/>
    <w:rsid w:val="00D72554"/>
    <w:rsid w:val="00D732F5"/>
    <w:rsid w:val="00D754FE"/>
    <w:rsid w:val="00D75663"/>
    <w:rsid w:val="00D76488"/>
    <w:rsid w:val="00D77713"/>
    <w:rsid w:val="00D777C1"/>
    <w:rsid w:val="00D77D1A"/>
    <w:rsid w:val="00D821D7"/>
    <w:rsid w:val="00D83971"/>
    <w:rsid w:val="00D8443C"/>
    <w:rsid w:val="00D931A7"/>
    <w:rsid w:val="00D93716"/>
    <w:rsid w:val="00D9448A"/>
    <w:rsid w:val="00D9499A"/>
    <w:rsid w:val="00DA00EB"/>
    <w:rsid w:val="00DA43BF"/>
    <w:rsid w:val="00DA4567"/>
    <w:rsid w:val="00DA5C17"/>
    <w:rsid w:val="00DA7BE0"/>
    <w:rsid w:val="00DB4238"/>
    <w:rsid w:val="00DC07F0"/>
    <w:rsid w:val="00DC14B7"/>
    <w:rsid w:val="00DC34BE"/>
    <w:rsid w:val="00DD43DD"/>
    <w:rsid w:val="00DD5D0F"/>
    <w:rsid w:val="00DE19C6"/>
    <w:rsid w:val="00DE3C65"/>
    <w:rsid w:val="00DE44B0"/>
    <w:rsid w:val="00DE63CB"/>
    <w:rsid w:val="00DE7E75"/>
    <w:rsid w:val="00DE7EB8"/>
    <w:rsid w:val="00DF086C"/>
    <w:rsid w:val="00DF300E"/>
    <w:rsid w:val="00DF3F4C"/>
    <w:rsid w:val="00DF54B6"/>
    <w:rsid w:val="00DF7CC8"/>
    <w:rsid w:val="00DF7EED"/>
    <w:rsid w:val="00E00314"/>
    <w:rsid w:val="00E022E5"/>
    <w:rsid w:val="00E03B28"/>
    <w:rsid w:val="00E074CF"/>
    <w:rsid w:val="00E108BD"/>
    <w:rsid w:val="00E1269F"/>
    <w:rsid w:val="00E1606D"/>
    <w:rsid w:val="00E2273E"/>
    <w:rsid w:val="00E2333C"/>
    <w:rsid w:val="00E23508"/>
    <w:rsid w:val="00E23EDA"/>
    <w:rsid w:val="00E23FB9"/>
    <w:rsid w:val="00E250BE"/>
    <w:rsid w:val="00E25E54"/>
    <w:rsid w:val="00E37676"/>
    <w:rsid w:val="00E4260A"/>
    <w:rsid w:val="00E4498C"/>
    <w:rsid w:val="00E452E3"/>
    <w:rsid w:val="00E45518"/>
    <w:rsid w:val="00E5216D"/>
    <w:rsid w:val="00E5588E"/>
    <w:rsid w:val="00E613B1"/>
    <w:rsid w:val="00E64F37"/>
    <w:rsid w:val="00E67664"/>
    <w:rsid w:val="00E67912"/>
    <w:rsid w:val="00E80C56"/>
    <w:rsid w:val="00E80E2C"/>
    <w:rsid w:val="00E81BF3"/>
    <w:rsid w:val="00E82234"/>
    <w:rsid w:val="00E85911"/>
    <w:rsid w:val="00E879C1"/>
    <w:rsid w:val="00E92411"/>
    <w:rsid w:val="00E97BB5"/>
    <w:rsid w:val="00EA4759"/>
    <w:rsid w:val="00EA4C27"/>
    <w:rsid w:val="00EA5C0E"/>
    <w:rsid w:val="00EB217C"/>
    <w:rsid w:val="00EB4853"/>
    <w:rsid w:val="00EB6BB1"/>
    <w:rsid w:val="00EC0155"/>
    <w:rsid w:val="00EC2B98"/>
    <w:rsid w:val="00EC2FB7"/>
    <w:rsid w:val="00EC3C25"/>
    <w:rsid w:val="00EC4491"/>
    <w:rsid w:val="00EC49AF"/>
    <w:rsid w:val="00EC645E"/>
    <w:rsid w:val="00EC7322"/>
    <w:rsid w:val="00EC7324"/>
    <w:rsid w:val="00EC757E"/>
    <w:rsid w:val="00ED1B3D"/>
    <w:rsid w:val="00ED6500"/>
    <w:rsid w:val="00ED67C8"/>
    <w:rsid w:val="00EE0524"/>
    <w:rsid w:val="00EE2C0B"/>
    <w:rsid w:val="00EE461E"/>
    <w:rsid w:val="00EE4BE5"/>
    <w:rsid w:val="00EE5472"/>
    <w:rsid w:val="00EE5F1F"/>
    <w:rsid w:val="00EE77E2"/>
    <w:rsid w:val="00EF1BDB"/>
    <w:rsid w:val="00EF1F76"/>
    <w:rsid w:val="00EF319C"/>
    <w:rsid w:val="00EF502C"/>
    <w:rsid w:val="00EF64F4"/>
    <w:rsid w:val="00F00C25"/>
    <w:rsid w:val="00F067DD"/>
    <w:rsid w:val="00F204AC"/>
    <w:rsid w:val="00F21794"/>
    <w:rsid w:val="00F21F0C"/>
    <w:rsid w:val="00F23047"/>
    <w:rsid w:val="00F230AA"/>
    <w:rsid w:val="00F26495"/>
    <w:rsid w:val="00F27D66"/>
    <w:rsid w:val="00F314CE"/>
    <w:rsid w:val="00F32F8B"/>
    <w:rsid w:val="00F335BE"/>
    <w:rsid w:val="00F33D9F"/>
    <w:rsid w:val="00F40CEB"/>
    <w:rsid w:val="00F42426"/>
    <w:rsid w:val="00F43332"/>
    <w:rsid w:val="00F5208D"/>
    <w:rsid w:val="00F54A3D"/>
    <w:rsid w:val="00F54FA2"/>
    <w:rsid w:val="00F61CEA"/>
    <w:rsid w:val="00F63013"/>
    <w:rsid w:val="00F67A14"/>
    <w:rsid w:val="00F708B5"/>
    <w:rsid w:val="00F73488"/>
    <w:rsid w:val="00F8005C"/>
    <w:rsid w:val="00F80479"/>
    <w:rsid w:val="00F81999"/>
    <w:rsid w:val="00F852E5"/>
    <w:rsid w:val="00F85793"/>
    <w:rsid w:val="00F86F17"/>
    <w:rsid w:val="00F86F19"/>
    <w:rsid w:val="00F87828"/>
    <w:rsid w:val="00F90A4C"/>
    <w:rsid w:val="00F90EBE"/>
    <w:rsid w:val="00F911BF"/>
    <w:rsid w:val="00F913F4"/>
    <w:rsid w:val="00F91AE5"/>
    <w:rsid w:val="00F9552A"/>
    <w:rsid w:val="00F962F6"/>
    <w:rsid w:val="00FA1886"/>
    <w:rsid w:val="00FA2152"/>
    <w:rsid w:val="00FB149B"/>
    <w:rsid w:val="00FB2396"/>
    <w:rsid w:val="00FB3261"/>
    <w:rsid w:val="00FB42D1"/>
    <w:rsid w:val="00FB4520"/>
    <w:rsid w:val="00FC0651"/>
    <w:rsid w:val="00FC1C70"/>
    <w:rsid w:val="00FC527C"/>
    <w:rsid w:val="00FC6029"/>
    <w:rsid w:val="00FD02F7"/>
    <w:rsid w:val="00FD26DB"/>
    <w:rsid w:val="00FD4389"/>
    <w:rsid w:val="00FD5B0F"/>
    <w:rsid w:val="00FD5DCB"/>
    <w:rsid w:val="00FE1D7C"/>
    <w:rsid w:val="00FE3B14"/>
    <w:rsid w:val="00FE4256"/>
    <w:rsid w:val="00FE446B"/>
    <w:rsid w:val="00FE4B07"/>
    <w:rsid w:val="00FE4E93"/>
    <w:rsid w:val="00FE4F53"/>
    <w:rsid w:val="00FE6E79"/>
    <w:rsid w:val="00FE78AC"/>
    <w:rsid w:val="00FF0C9C"/>
    <w:rsid w:val="00FF268B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76896A6B-68E3-401B-9887-F33CF69D3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character" w:styleId="af">
    <w:name w:val="annotation reference"/>
    <w:basedOn w:val="a1"/>
    <w:uiPriority w:val="99"/>
    <w:semiHidden/>
    <w:unhideWhenUsed/>
    <w:rsid w:val="00CC3F65"/>
    <w:rPr>
      <w:sz w:val="16"/>
      <w:szCs w:val="18"/>
    </w:rPr>
  </w:style>
  <w:style w:type="paragraph" w:styleId="af0">
    <w:name w:val="annotation text"/>
    <w:basedOn w:val="a0"/>
    <w:link w:val="af1"/>
    <w:uiPriority w:val="99"/>
    <w:semiHidden/>
    <w:unhideWhenUsed/>
    <w:rsid w:val="00CC3F65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1"/>
    <w:link w:val="af0"/>
    <w:uiPriority w:val="99"/>
    <w:semiHidden/>
    <w:rsid w:val="00CC3F65"/>
    <w:rPr>
      <w:sz w:val="20"/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C3F65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CC3F65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1FBA9-6906-4FD7-AB20-325504B20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9</cp:revision>
  <cp:lastPrinted>2022-10-20T04:51:00Z</cp:lastPrinted>
  <dcterms:created xsi:type="dcterms:W3CDTF">2022-11-16T06:44:00Z</dcterms:created>
  <dcterms:modified xsi:type="dcterms:W3CDTF">2023-02-16T03:27:00Z</dcterms:modified>
</cp:coreProperties>
</file>